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AFF">
        <w:rPr>
          <w:rFonts w:ascii="Times New Roman" w:eastAsia="Calibri" w:hAnsi="Times New Roman" w:cs="Times New Roman"/>
          <w:b/>
          <w:bCs/>
          <w:sz w:val="24"/>
          <w:szCs w:val="24"/>
        </w:rPr>
        <w:t>РОССИЙСКАЯ ФЕДЕРАЦИЯ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C7AFF">
        <w:rPr>
          <w:rFonts w:ascii="Times New Roman" w:eastAsia="Calibri" w:hAnsi="Times New Roman" w:cs="Times New Roman"/>
          <w:b/>
          <w:bCs/>
          <w:sz w:val="24"/>
          <w:szCs w:val="24"/>
        </w:rPr>
        <w:t>БЕЛГОРОДСКАЯ ОБЛАСТЬ</w:t>
      </w:r>
    </w:p>
    <w:p w:rsidR="00DC7AFF" w:rsidRPr="00DC7AFF" w:rsidRDefault="00DC7AFF" w:rsidP="00DC7AFF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DC7AFF" w:rsidRDefault="00DC7AFF" w:rsidP="000F4991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DC7AFF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40385" cy="604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0D7" w:rsidRPr="00DC7AFF" w:rsidRDefault="009430D7" w:rsidP="009430D7">
      <w:pPr>
        <w:spacing w:after="0" w:line="240" w:lineRule="auto"/>
        <w:rPr>
          <w:rFonts w:ascii="Calibri" w:eastAsia="Calibri" w:hAnsi="Calibri" w:cs="Calibri"/>
          <w:b/>
          <w:bCs/>
        </w:rPr>
      </w:pPr>
    </w:p>
    <w:p w:rsidR="009430D7" w:rsidRPr="00DC7AFF" w:rsidRDefault="009430D7" w:rsidP="009430D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:rsidR="009430D7" w:rsidRPr="00DC7AFF" w:rsidRDefault="009430D7" w:rsidP="009430D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C7A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:rsidR="009430D7" w:rsidRPr="00DC7AFF" w:rsidRDefault="009430D7" w:rsidP="009430D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9430D7" w:rsidRPr="00DC7AFF" w:rsidRDefault="009430D7" w:rsidP="009430D7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eastAsia="Calibri" w:hAnsi="Times New Roman" w:cs="Times New Roman"/>
          <w:b/>
          <w:bCs/>
          <w:color w:val="000000"/>
          <w:sz w:val="34"/>
          <w:szCs w:val="34"/>
        </w:rPr>
        <w:t>ПОСТАНОВЛЕНИЕ</w:t>
      </w:r>
    </w:p>
    <w:p w:rsidR="009430D7" w:rsidRPr="00DC7AFF" w:rsidRDefault="009430D7" w:rsidP="009430D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10D60" w:rsidRPr="00DC7AFF" w:rsidRDefault="00B10D60" w:rsidP="00B10D60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color w:val="000000"/>
          <w:sz w:val="26"/>
          <w:szCs w:val="26"/>
          <w:lang w:bidi="en-US"/>
        </w:rPr>
      </w:pPr>
      <w:proofErr w:type="gramStart"/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026D17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05</w:t>
      </w:r>
      <w:proofErr w:type="gramEnd"/>
      <w:r w:rsidR="00026D17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026D17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июня 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201</w:t>
      </w:r>
      <w:r w:rsidR="00F416FE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9</w:t>
      </w:r>
      <w:r w:rsidRPr="00DC7AFF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г.</w:t>
      </w:r>
      <w:r w:rsidRPr="00DC7AFF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 w:rsidRPr="00DC7AFF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 w:rsidRPr="00DC7AFF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 w:rsidRPr="00DC7AFF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</w:t>
      </w:r>
      <w:r w:rsidR="00026D17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         </w:t>
      </w:r>
      <w:bookmarkStart w:id="0" w:name="_GoBack"/>
      <w:bookmarkEnd w:id="0"/>
      <w:r w:rsidRPr="00DC7AFF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</w:t>
      </w:r>
      <w:r w:rsidR="00837ADD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</w:t>
      </w:r>
      <w:r w:rsidRPr="00DC7AFF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№ </w:t>
      </w:r>
      <w:r w:rsidR="00026D17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47-01-03</w:t>
      </w:r>
    </w:p>
    <w:p w:rsidR="00DC7AFF" w:rsidRDefault="00DC7AFF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3C9A" w:rsidRDefault="00BA3C9A" w:rsidP="00DC7AF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AFF" w:rsidRPr="00D14A00" w:rsidRDefault="006109CB" w:rsidP="00B10D60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A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назначении публичных слушаний</w:t>
      </w:r>
      <w:r w:rsidR="00B10D60" w:rsidRPr="00D14A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A0330" w:rsidRPr="00D14A00">
        <w:rPr>
          <w:rFonts w:ascii="Times New Roman" w:eastAsia="Times New Roman" w:hAnsi="Times New Roman" w:cs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:rsidR="00235D09" w:rsidRPr="00D14A00" w:rsidRDefault="00235D09" w:rsidP="0032328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5D09" w:rsidRPr="00D14A00" w:rsidRDefault="00235D09" w:rsidP="0032328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A7D75" w:rsidRPr="00D14A00" w:rsidRDefault="00227E6C" w:rsidP="00323288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pacing w:val="-2"/>
          <w:sz w:val="26"/>
        </w:rPr>
      </w:pP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</w:t>
      </w:r>
      <w:r w:rsidR="005C386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0476D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52EE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 октября 2003 года № 131-ФЗ «Об общих принципах организации местного самоуправления в Российской</w:t>
      </w:r>
      <w:r w:rsidR="006111A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A52EE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Федерации», Порядком организации и проведения общественных обсуждений или публичных слушаний по вопросам градостроительной деятельности в </w:t>
      </w:r>
      <w:proofErr w:type="spellStart"/>
      <w:r w:rsidR="006A52EE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Старооскольском</w:t>
      </w:r>
      <w:proofErr w:type="spellEnd"/>
      <w:r w:rsidR="006A52EE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городском округе Белгородской области, утвержденн</w:t>
      </w:r>
      <w:r w:rsidR="006111AD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A52EE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</w:t>
      </w:r>
      <w:r w:rsidR="004A7D7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решением Совета депутатов Старооскольского городского округа от</w:t>
      </w:r>
      <w:r w:rsidR="006111A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C386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0476D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386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</w:t>
      </w:r>
      <w:r w:rsidR="000476D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7D7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C386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A7D7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</w:t>
      </w: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4A7D7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6111A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5C386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122</w:t>
      </w:r>
      <w:r w:rsidR="00BF5EBB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</w:t>
      </w:r>
      <w:r w:rsidR="000476D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7D7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</w:t>
      </w: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4A7D7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Старооскольского</w:t>
      </w:r>
      <w:r w:rsidR="006111A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A7D7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</w:t>
      </w:r>
      <w:r w:rsidR="006111AD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A7D75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 Белгородской области</w:t>
      </w:r>
    </w:p>
    <w:p w:rsidR="0085197B" w:rsidRPr="00D14A00" w:rsidRDefault="0085197B" w:rsidP="0085197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197B" w:rsidRPr="00D14A00" w:rsidRDefault="0085197B" w:rsidP="008519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4A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 О С Т А Н О В Л Я Ю</w:t>
      </w:r>
      <w:r w:rsidRPr="00D14A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85197B" w:rsidRPr="00D14A00" w:rsidRDefault="0085197B" w:rsidP="0085197B">
      <w:pPr>
        <w:spacing w:after="0" w:line="240" w:lineRule="auto"/>
        <w:ind w:firstLine="70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202F" w:rsidRPr="00C66784" w:rsidRDefault="000476D5" w:rsidP="000476D5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ab/>
      </w:r>
      <w:r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1. </w:t>
      </w:r>
      <w:r w:rsidR="006109CB"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Назначить</w:t>
      </w:r>
      <w:r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12202F"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публичные слушания</w:t>
      </w:r>
      <w:r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12202F"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по проекту</w:t>
      </w:r>
      <w:r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документации по планировке территории (проекту </w:t>
      </w:r>
      <w:r w:rsidR="0012202F"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планировки и проекту межевания территории</w:t>
      </w:r>
      <w:r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)</w:t>
      </w:r>
      <w:r w:rsidR="00F416F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,</w:t>
      </w:r>
      <w:r w:rsidR="0012202F"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C66784" w:rsidRPr="00C66784">
        <w:rPr>
          <w:rFonts w:ascii="Times New Roman" w:hAnsi="Times New Roman" w:cs="Times New Roman"/>
          <w:sz w:val="26"/>
          <w:szCs w:val="26"/>
        </w:rPr>
        <w:t>предусматривающе</w:t>
      </w:r>
      <w:r w:rsidR="00C66784">
        <w:rPr>
          <w:rFonts w:ascii="Times New Roman" w:hAnsi="Times New Roman" w:cs="Times New Roman"/>
          <w:sz w:val="26"/>
          <w:szCs w:val="26"/>
        </w:rPr>
        <w:t>й</w:t>
      </w:r>
      <w:r w:rsidR="00C66784" w:rsidRPr="00C66784">
        <w:rPr>
          <w:rFonts w:ascii="Times New Roman" w:hAnsi="Times New Roman" w:cs="Times New Roman"/>
          <w:sz w:val="26"/>
          <w:szCs w:val="26"/>
        </w:rPr>
        <w:t xml:space="preserve"> размещение линейного объекта: </w:t>
      </w:r>
      <w:r w:rsidR="00ED0B33" w:rsidRPr="00ED0B33">
        <w:rPr>
          <w:rFonts w:ascii="Times New Roman" w:hAnsi="Times New Roman" w:cs="Times New Roman"/>
          <w:sz w:val="26"/>
          <w:szCs w:val="26"/>
        </w:rPr>
        <w:t xml:space="preserve">«Строительство </w:t>
      </w:r>
      <w:r w:rsidR="006111AD">
        <w:rPr>
          <w:rFonts w:ascii="Times New Roman" w:hAnsi="Times New Roman" w:cs="Times New Roman"/>
          <w:sz w:val="26"/>
          <w:szCs w:val="26"/>
        </w:rPr>
        <w:t xml:space="preserve">транспортной инфраструктуры </w:t>
      </w:r>
      <w:r w:rsidR="00ED0B33" w:rsidRPr="00ED0B33">
        <w:rPr>
          <w:rFonts w:ascii="Times New Roman" w:hAnsi="Times New Roman" w:cs="Times New Roman"/>
          <w:sz w:val="26"/>
          <w:szCs w:val="26"/>
        </w:rPr>
        <w:t>в районе индивидуальной застройки «</w:t>
      </w:r>
      <w:r w:rsidR="0094251B">
        <w:rPr>
          <w:rFonts w:ascii="Times New Roman" w:hAnsi="Times New Roman" w:cs="Times New Roman"/>
          <w:sz w:val="26"/>
          <w:szCs w:val="26"/>
        </w:rPr>
        <w:t>Казацкий</w:t>
      </w:r>
      <w:r w:rsidR="00ED0B33" w:rsidRPr="00ED0B33">
        <w:rPr>
          <w:rFonts w:ascii="Times New Roman" w:hAnsi="Times New Roman" w:cs="Times New Roman"/>
          <w:sz w:val="26"/>
          <w:szCs w:val="26"/>
        </w:rPr>
        <w:t xml:space="preserve">» </w:t>
      </w:r>
      <w:r w:rsidR="006111AD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ED0B33" w:rsidRPr="00ED0B33">
        <w:rPr>
          <w:rFonts w:ascii="Times New Roman" w:hAnsi="Times New Roman" w:cs="Times New Roman"/>
          <w:sz w:val="26"/>
          <w:szCs w:val="26"/>
        </w:rPr>
        <w:t>Старооскольско</w:t>
      </w:r>
      <w:r w:rsidR="006111AD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ED0B33" w:rsidRPr="00ED0B33">
        <w:rPr>
          <w:rFonts w:ascii="Times New Roman" w:hAnsi="Times New Roman" w:cs="Times New Roman"/>
          <w:sz w:val="26"/>
          <w:szCs w:val="26"/>
        </w:rPr>
        <w:t xml:space="preserve"> городск</w:t>
      </w:r>
      <w:r w:rsidR="00ED0B33">
        <w:rPr>
          <w:rFonts w:ascii="Times New Roman" w:hAnsi="Times New Roman" w:cs="Times New Roman"/>
          <w:sz w:val="26"/>
          <w:szCs w:val="26"/>
        </w:rPr>
        <w:t>о</w:t>
      </w:r>
      <w:r w:rsidR="006111AD">
        <w:rPr>
          <w:rFonts w:ascii="Times New Roman" w:hAnsi="Times New Roman" w:cs="Times New Roman"/>
          <w:sz w:val="26"/>
          <w:szCs w:val="26"/>
        </w:rPr>
        <w:t>м</w:t>
      </w:r>
      <w:r w:rsidR="00ED0B33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6111AD">
        <w:rPr>
          <w:rFonts w:ascii="Times New Roman" w:hAnsi="Times New Roman" w:cs="Times New Roman"/>
          <w:sz w:val="26"/>
          <w:szCs w:val="26"/>
        </w:rPr>
        <w:t>е</w:t>
      </w:r>
      <w:r w:rsidR="00ED0B33">
        <w:rPr>
          <w:rFonts w:ascii="Times New Roman" w:hAnsi="Times New Roman" w:cs="Times New Roman"/>
          <w:sz w:val="26"/>
          <w:szCs w:val="26"/>
        </w:rPr>
        <w:t xml:space="preserve"> Белгородской области» </w:t>
      </w:r>
      <w:r w:rsidR="0012202F"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(далее – </w:t>
      </w:r>
      <w:r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="0012202F"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роект) (</w:t>
      </w:r>
      <w:r w:rsidR="00BA3C9A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материалы </w:t>
      </w:r>
      <w:r w:rsidR="0012202F" w:rsidRPr="00C6678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</w:t>
      </w:r>
      <w:r w:rsidR="00BA3C9A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12202F" w:rsidRPr="00C66784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</w:t>
      </w:r>
      <w:r w:rsidR="0012202F" w:rsidRP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).</w:t>
      </w:r>
    </w:p>
    <w:p w:rsidR="00C66784" w:rsidRDefault="00926C5F" w:rsidP="00C66784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r w:rsidR="0012202F" w:rsidRPr="00C66784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атор публичных слушаний </w:t>
      </w:r>
      <w:r w:rsidR="000476D5" w:rsidRPr="00C66784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12202F" w:rsidRPr="00C667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784">
        <w:rPr>
          <w:rFonts w:ascii="Times New Roman" w:hAnsi="Times New Roman" w:cs="Times New Roman"/>
          <w:sz w:val="26"/>
          <w:szCs w:val="26"/>
        </w:rPr>
        <w:t>о</w:t>
      </w:r>
      <w:r w:rsidR="00C66784" w:rsidRPr="00C66784">
        <w:rPr>
          <w:rFonts w:ascii="Times New Roman" w:hAnsi="Times New Roman" w:cs="Times New Roman"/>
          <w:sz w:val="26"/>
          <w:szCs w:val="26"/>
        </w:rPr>
        <w:t>бластно</w:t>
      </w:r>
      <w:r w:rsidR="00C66784">
        <w:rPr>
          <w:rFonts w:ascii="Times New Roman" w:hAnsi="Times New Roman" w:cs="Times New Roman"/>
          <w:sz w:val="26"/>
          <w:szCs w:val="26"/>
        </w:rPr>
        <w:t>е</w:t>
      </w:r>
      <w:r w:rsidR="00C66784" w:rsidRPr="00C66784">
        <w:rPr>
          <w:rFonts w:ascii="Times New Roman" w:hAnsi="Times New Roman" w:cs="Times New Roman"/>
          <w:sz w:val="26"/>
          <w:szCs w:val="26"/>
        </w:rPr>
        <w:t xml:space="preserve"> государственно</w:t>
      </w:r>
      <w:r w:rsidR="00C66784">
        <w:rPr>
          <w:rFonts w:ascii="Times New Roman" w:hAnsi="Times New Roman" w:cs="Times New Roman"/>
          <w:sz w:val="26"/>
          <w:szCs w:val="26"/>
        </w:rPr>
        <w:t>е</w:t>
      </w:r>
      <w:r w:rsidR="00C66784" w:rsidRPr="00C66784">
        <w:rPr>
          <w:rFonts w:ascii="Times New Roman" w:hAnsi="Times New Roman" w:cs="Times New Roman"/>
          <w:sz w:val="26"/>
          <w:szCs w:val="26"/>
        </w:rPr>
        <w:t xml:space="preserve"> казенно</w:t>
      </w:r>
      <w:r w:rsidR="00C66784">
        <w:rPr>
          <w:rFonts w:ascii="Times New Roman" w:hAnsi="Times New Roman" w:cs="Times New Roman"/>
          <w:sz w:val="26"/>
          <w:szCs w:val="26"/>
        </w:rPr>
        <w:t>е</w:t>
      </w:r>
      <w:r w:rsidR="00C66784" w:rsidRPr="00C66784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C66784">
        <w:rPr>
          <w:rFonts w:ascii="Times New Roman" w:hAnsi="Times New Roman" w:cs="Times New Roman"/>
          <w:sz w:val="26"/>
          <w:szCs w:val="26"/>
        </w:rPr>
        <w:t>е</w:t>
      </w:r>
      <w:r w:rsidR="00C66784" w:rsidRPr="00C66784">
        <w:rPr>
          <w:rFonts w:ascii="Times New Roman" w:hAnsi="Times New Roman" w:cs="Times New Roman"/>
          <w:sz w:val="26"/>
          <w:szCs w:val="26"/>
        </w:rPr>
        <w:t xml:space="preserve"> «Управление дорожного хозяйства и т</w:t>
      </w:r>
      <w:r w:rsidR="00F416FE">
        <w:rPr>
          <w:rFonts w:ascii="Times New Roman" w:hAnsi="Times New Roman" w:cs="Times New Roman"/>
          <w:sz w:val="26"/>
          <w:szCs w:val="26"/>
        </w:rPr>
        <w:t>ранспорта Белгородской области».</w:t>
      </w:r>
    </w:p>
    <w:p w:rsidR="00C11543" w:rsidRPr="00C66784" w:rsidRDefault="00C11543" w:rsidP="00C66784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 w:rsidRPr="00C66784">
        <w:rPr>
          <w:rStyle w:val="blk"/>
          <w:rFonts w:ascii="Times New Roman" w:hAnsi="Times New Roman" w:cs="Times New Roman"/>
          <w:sz w:val="26"/>
        </w:rPr>
        <w:t>Организатор публичных слушаний</w:t>
      </w:r>
      <w:r w:rsidRPr="00C66784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="002B27E7" w:rsidRPr="00C66784">
        <w:rPr>
          <w:rFonts w:ascii="Times New Roman" w:hAnsi="Times New Roman" w:cs="Times New Roman"/>
          <w:sz w:val="26"/>
          <w:szCs w:val="26"/>
        </w:rPr>
        <w:t>–</w:t>
      </w:r>
      <w:r w:rsidRPr="00C66784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="00B71958" w:rsidRPr="00C66784">
        <w:rPr>
          <w:rStyle w:val="blk"/>
          <w:rFonts w:ascii="Times New Roman" w:hAnsi="Times New Roman" w:cs="Times New Roman"/>
          <w:sz w:val="26"/>
        </w:rPr>
        <w:t>управлени</w:t>
      </w:r>
      <w:r w:rsidRPr="00C66784">
        <w:rPr>
          <w:rStyle w:val="blk"/>
          <w:rFonts w:ascii="Times New Roman" w:hAnsi="Times New Roman" w:cs="Times New Roman"/>
          <w:sz w:val="26"/>
        </w:rPr>
        <w:t>е</w:t>
      </w:r>
      <w:r w:rsidR="00B71958" w:rsidRPr="00C66784">
        <w:rPr>
          <w:rStyle w:val="blk"/>
          <w:rFonts w:ascii="Times New Roman" w:hAnsi="Times New Roman" w:cs="Times New Roman"/>
          <w:sz w:val="26"/>
        </w:rPr>
        <w:t xml:space="preserve"> архитектуры и градостроительства департамента строительства и архитектуры администрации Старооскольского городского округа.</w:t>
      </w:r>
      <w:r w:rsidRPr="00C66784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</w:p>
    <w:p w:rsidR="00C11543" w:rsidRPr="00D14A00" w:rsidRDefault="00C11543" w:rsidP="00C11543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 xml:space="preserve">Срок проведения публичных слушаний – с </w:t>
      </w:r>
      <w:r w:rsidR="00BA3C9A">
        <w:rPr>
          <w:spacing w:val="4"/>
          <w:sz w:val="26"/>
          <w:szCs w:val="26"/>
        </w:rPr>
        <w:t>10</w:t>
      </w:r>
      <w:r w:rsidR="00C66784">
        <w:rPr>
          <w:spacing w:val="4"/>
          <w:sz w:val="26"/>
          <w:szCs w:val="26"/>
        </w:rPr>
        <w:t xml:space="preserve"> июня 2019</w:t>
      </w:r>
      <w:r w:rsidRPr="00D14A00">
        <w:rPr>
          <w:spacing w:val="4"/>
          <w:sz w:val="26"/>
          <w:szCs w:val="26"/>
        </w:rPr>
        <w:t xml:space="preserve"> года по</w:t>
      </w:r>
      <w:r w:rsidR="006111AD">
        <w:rPr>
          <w:spacing w:val="4"/>
          <w:sz w:val="26"/>
          <w:szCs w:val="26"/>
        </w:rPr>
        <w:t> </w:t>
      </w:r>
      <w:r w:rsidR="00655EAE">
        <w:rPr>
          <w:spacing w:val="4"/>
          <w:sz w:val="26"/>
          <w:szCs w:val="26"/>
        </w:rPr>
        <w:t>08</w:t>
      </w:r>
      <w:r w:rsidR="006111AD">
        <w:rPr>
          <w:spacing w:val="4"/>
          <w:sz w:val="26"/>
          <w:szCs w:val="26"/>
        </w:rPr>
        <w:t> </w:t>
      </w:r>
      <w:r w:rsidR="00C66784">
        <w:rPr>
          <w:spacing w:val="4"/>
          <w:sz w:val="26"/>
          <w:szCs w:val="26"/>
        </w:rPr>
        <w:t>июля</w:t>
      </w:r>
      <w:r w:rsidR="006111AD">
        <w:rPr>
          <w:spacing w:val="4"/>
          <w:sz w:val="26"/>
          <w:szCs w:val="26"/>
        </w:rPr>
        <w:t> </w:t>
      </w:r>
      <w:r w:rsidRPr="00D14A00">
        <w:rPr>
          <w:spacing w:val="4"/>
          <w:sz w:val="26"/>
          <w:szCs w:val="26"/>
        </w:rPr>
        <w:t>2019 года.</w:t>
      </w:r>
    </w:p>
    <w:p w:rsidR="000476D5" w:rsidRPr="00D14A00" w:rsidRDefault="00926C5F" w:rsidP="000476D5">
      <w:pPr>
        <w:pStyle w:val="a5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3</w:t>
      </w:r>
      <w:r w:rsidR="000476D5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 </w:t>
      </w:r>
      <w:r w:rsidR="000476D5" w:rsidRPr="00D14A00">
        <w:rPr>
          <w:rStyle w:val="blk"/>
          <w:rFonts w:ascii="Times New Roman" w:hAnsi="Times New Roman" w:cs="Times New Roman"/>
          <w:sz w:val="26"/>
        </w:rPr>
        <w:t>Организатору публичных слушаний обеспечить:</w:t>
      </w:r>
    </w:p>
    <w:p w:rsidR="000476D5" w:rsidRPr="00D14A00" w:rsidRDefault="00926C5F" w:rsidP="000476D5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 w:cs="Times New Roman"/>
          <w:sz w:val="26"/>
        </w:rPr>
        <w:t>3</w:t>
      </w:r>
      <w:r w:rsidR="000476D5" w:rsidRPr="00D14A00">
        <w:rPr>
          <w:rStyle w:val="blk"/>
          <w:rFonts w:ascii="Times New Roman" w:hAnsi="Times New Roman" w:cs="Times New Roman"/>
          <w:sz w:val="26"/>
        </w:rPr>
        <w:t xml:space="preserve">.1. Подготовку и опубликование в установленный срок оповещения о начале публичных слушаний по </w:t>
      </w:r>
      <w:r w:rsidR="002A6026" w:rsidRPr="00D14A00">
        <w:rPr>
          <w:rStyle w:val="blk"/>
          <w:rFonts w:ascii="Times New Roman" w:hAnsi="Times New Roman" w:cs="Times New Roman"/>
          <w:sz w:val="26"/>
        </w:rPr>
        <w:t>П</w:t>
      </w:r>
      <w:r w:rsidR="000476D5" w:rsidRPr="00D14A00">
        <w:rPr>
          <w:rStyle w:val="blk"/>
          <w:rFonts w:ascii="Times New Roman" w:hAnsi="Times New Roman" w:cs="Times New Roman"/>
          <w:sz w:val="26"/>
        </w:rPr>
        <w:t>роекту в газете «Зори»;</w:t>
      </w:r>
    </w:p>
    <w:p w:rsidR="000476D5" w:rsidRPr="00D14A00" w:rsidRDefault="00926C5F" w:rsidP="000476D5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>
        <w:rPr>
          <w:rStyle w:val="blk"/>
          <w:rFonts w:ascii="Times New Roman" w:hAnsi="Times New Roman" w:cs="Times New Roman"/>
          <w:sz w:val="26"/>
        </w:rPr>
        <w:t>3</w:t>
      </w:r>
      <w:r w:rsidR="000476D5" w:rsidRPr="00D14A00">
        <w:rPr>
          <w:rStyle w:val="blk"/>
          <w:rFonts w:ascii="Times New Roman" w:hAnsi="Times New Roman" w:cs="Times New Roman"/>
          <w:sz w:val="26"/>
        </w:rPr>
        <w:t xml:space="preserve">.2. Размещение </w:t>
      </w:r>
      <w:r w:rsidR="002A6026" w:rsidRPr="00D14A00">
        <w:rPr>
          <w:rStyle w:val="blk"/>
          <w:rFonts w:ascii="Times New Roman" w:hAnsi="Times New Roman" w:cs="Times New Roman"/>
          <w:sz w:val="26"/>
        </w:rPr>
        <w:t>П</w:t>
      </w:r>
      <w:r w:rsidR="000476D5" w:rsidRPr="00D14A00">
        <w:rPr>
          <w:rStyle w:val="blk"/>
          <w:rFonts w:ascii="Times New Roman" w:hAnsi="Times New Roman" w:cs="Times New Roman"/>
          <w:sz w:val="26"/>
        </w:rPr>
        <w:t xml:space="preserve">роекта и информационных материалов к нему </w:t>
      </w:r>
      <w:r w:rsidR="000476D5" w:rsidRPr="00D14A00">
        <w:rPr>
          <w:rFonts w:ascii="Times New Roman" w:hAnsi="Times New Roman" w:cs="Times New Roman"/>
          <w:spacing w:val="4"/>
          <w:sz w:val="26"/>
          <w:szCs w:val="26"/>
        </w:rPr>
        <w:t xml:space="preserve">на официальном сайте органов местного самоуправления </w:t>
      </w:r>
      <w:r w:rsidR="000476D5" w:rsidRPr="00D14A00">
        <w:rPr>
          <w:rFonts w:ascii="Times New Roman" w:hAnsi="Times New Roman" w:cs="Times New Roman"/>
          <w:spacing w:val="4"/>
          <w:sz w:val="26"/>
          <w:szCs w:val="26"/>
        </w:rPr>
        <w:lastRenderedPageBreak/>
        <w:t>Старооскольского</w:t>
      </w:r>
      <w:r w:rsidR="001927CC">
        <w:rPr>
          <w:rFonts w:ascii="Times New Roman" w:hAnsi="Times New Roman" w:cs="Times New Roman"/>
          <w:spacing w:val="4"/>
          <w:sz w:val="26"/>
          <w:szCs w:val="26"/>
        </w:rPr>
        <w:t> </w:t>
      </w:r>
      <w:r w:rsidR="000476D5" w:rsidRPr="00D14A00">
        <w:rPr>
          <w:rFonts w:ascii="Times New Roman" w:hAnsi="Times New Roman" w:cs="Times New Roman"/>
          <w:spacing w:val="4"/>
          <w:sz w:val="26"/>
          <w:szCs w:val="26"/>
        </w:rPr>
        <w:t xml:space="preserve">городского округа </w:t>
      </w:r>
      <w:hyperlink r:id="rId9" w:history="1">
        <w:r w:rsidR="000476D5" w:rsidRPr="00D14A00">
          <w:rPr>
            <w:rStyle w:val="a3"/>
            <w:rFonts w:ascii="Times New Roman" w:hAnsi="Times New Roman" w:cs="Times New Roman"/>
            <w:color w:val="000000" w:themeColor="text1"/>
            <w:spacing w:val="4"/>
            <w:sz w:val="26"/>
            <w:szCs w:val="26"/>
            <w:u w:val="none"/>
            <w:lang w:val="en-US"/>
          </w:rPr>
          <w:t>http</w:t>
        </w:r>
        <w:r w:rsidR="000476D5" w:rsidRPr="00D14A00">
          <w:rPr>
            <w:rStyle w:val="a3"/>
            <w:rFonts w:ascii="Times New Roman" w:hAnsi="Times New Roman" w:cs="Times New Roman"/>
            <w:color w:val="000000" w:themeColor="text1"/>
            <w:spacing w:val="4"/>
            <w:sz w:val="26"/>
            <w:szCs w:val="26"/>
            <w:u w:val="none"/>
          </w:rPr>
          <w:t>://</w:t>
        </w:r>
        <w:r w:rsidR="000476D5" w:rsidRPr="00D14A00">
          <w:rPr>
            <w:rStyle w:val="a3"/>
            <w:rFonts w:ascii="Times New Roman" w:hAnsi="Times New Roman" w:cs="Times New Roman"/>
            <w:color w:val="000000" w:themeColor="text1"/>
            <w:spacing w:val="4"/>
            <w:sz w:val="26"/>
            <w:szCs w:val="26"/>
            <w:u w:val="none"/>
            <w:lang w:val="en-US"/>
          </w:rPr>
          <w:t>www</w:t>
        </w:r>
        <w:r w:rsidR="000476D5" w:rsidRPr="00D14A00">
          <w:rPr>
            <w:rStyle w:val="a3"/>
            <w:rFonts w:ascii="Times New Roman" w:hAnsi="Times New Roman" w:cs="Times New Roman"/>
            <w:color w:val="000000" w:themeColor="text1"/>
            <w:spacing w:val="4"/>
            <w:sz w:val="26"/>
            <w:szCs w:val="26"/>
            <w:u w:val="none"/>
          </w:rPr>
          <w:t>.</w:t>
        </w:r>
        <w:proofErr w:type="spellStart"/>
        <w:r w:rsidR="000476D5" w:rsidRPr="00D14A00">
          <w:rPr>
            <w:rStyle w:val="a3"/>
            <w:rFonts w:ascii="Times New Roman" w:hAnsi="Times New Roman" w:cs="Times New Roman"/>
            <w:color w:val="000000" w:themeColor="text1"/>
            <w:spacing w:val="4"/>
            <w:sz w:val="26"/>
            <w:szCs w:val="26"/>
            <w:u w:val="none"/>
            <w:lang w:val="en-US"/>
          </w:rPr>
          <w:t>oskolregion</w:t>
        </w:r>
        <w:proofErr w:type="spellEnd"/>
        <w:r w:rsidR="000476D5" w:rsidRPr="00D14A00">
          <w:rPr>
            <w:rStyle w:val="a3"/>
            <w:rFonts w:ascii="Times New Roman" w:hAnsi="Times New Roman" w:cs="Times New Roman"/>
            <w:color w:val="000000" w:themeColor="text1"/>
            <w:spacing w:val="4"/>
            <w:sz w:val="26"/>
            <w:szCs w:val="26"/>
            <w:u w:val="none"/>
          </w:rPr>
          <w:t>.</w:t>
        </w:r>
        <w:proofErr w:type="spellStart"/>
        <w:r w:rsidR="000476D5" w:rsidRPr="00D14A00">
          <w:rPr>
            <w:rStyle w:val="a3"/>
            <w:rFonts w:ascii="Times New Roman" w:hAnsi="Times New Roman" w:cs="Times New Roman"/>
            <w:color w:val="000000" w:themeColor="text1"/>
            <w:spacing w:val="4"/>
            <w:sz w:val="26"/>
            <w:szCs w:val="26"/>
            <w:u w:val="none"/>
            <w:lang w:val="en-US"/>
          </w:rPr>
          <w:t>ru</w:t>
        </w:r>
        <w:proofErr w:type="spellEnd"/>
      </w:hyperlink>
      <w:r w:rsidR="000476D5" w:rsidRPr="00D14A00">
        <w:rPr>
          <w:rFonts w:ascii="Times New Roman" w:hAnsi="Times New Roman" w:cs="Times New Roman"/>
        </w:rPr>
        <w:t xml:space="preserve"> </w:t>
      </w:r>
      <w:r w:rsidR="000476D5" w:rsidRPr="00D14A00">
        <w:rPr>
          <w:rFonts w:ascii="Times New Roman" w:hAnsi="Times New Roman" w:cs="Times New Roman"/>
          <w:spacing w:val="4"/>
          <w:sz w:val="26"/>
          <w:szCs w:val="26"/>
        </w:rPr>
        <w:t xml:space="preserve">в </w:t>
      </w:r>
      <w:r w:rsidR="002A6026" w:rsidRPr="00D14A00">
        <w:rPr>
          <w:rFonts w:ascii="Times New Roman" w:hAnsi="Times New Roman" w:cs="Times New Roman"/>
          <w:spacing w:val="4"/>
          <w:sz w:val="26"/>
          <w:szCs w:val="26"/>
        </w:rPr>
        <w:t xml:space="preserve">информационно–телекоммуникационной </w:t>
      </w:r>
      <w:r w:rsidR="000476D5" w:rsidRPr="00D14A00">
        <w:rPr>
          <w:rFonts w:ascii="Times New Roman" w:hAnsi="Times New Roman" w:cs="Times New Roman"/>
          <w:spacing w:val="4"/>
          <w:sz w:val="26"/>
          <w:szCs w:val="26"/>
        </w:rPr>
        <w:t>сети Интернет</w:t>
      </w:r>
      <w:r w:rsidR="0072118B">
        <w:rPr>
          <w:rFonts w:ascii="Times New Roman" w:hAnsi="Times New Roman" w:cs="Times New Roman"/>
          <w:spacing w:val="4"/>
          <w:sz w:val="26"/>
          <w:szCs w:val="26"/>
        </w:rPr>
        <w:t>.</w:t>
      </w:r>
    </w:p>
    <w:p w:rsidR="00B71958" w:rsidRPr="00D14A00" w:rsidRDefault="00926C5F" w:rsidP="00B71958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4</w:t>
      </w:r>
      <w:r w:rsidR="00B71958" w:rsidRPr="00D14A00">
        <w:rPr>
          <w:spacing w:val="4"/>
          <w:sz w:val="26"/>
          <w:szCs w:val="26"/>
        </w:rPr>
        <w:t>.</w:t>
      </w:r>
      <w:r w:rsidR="002A6026" w:rsidRPr="00D14A00">
        <w:rPr>
          <w:spacing w:val="4"/>
          <w:sz w:val="26"/>
          <w:szCs w:val="26"/>
        </w:rPr>
        <w:t> </w:t>
      </w:r>
      <w:r w:rsidR="000476D5" w:rsidRPr="00D14A00">
        <w:rPr>
          <w:spacing w:val="4"/>
          <w:sz w:val="26"/>
          <w:szCs w:val="26"/>
        </w:rPr>
        <w:t>Провести э</w:t>
      </w:r>
      <w:r w:rsidR="00B71958" w:rsidRPr="00D14A00">
        <w:rPr>
          <w:spacing w:val="4"/>
          <w:sz w:val="26"/>
          <w:szCs w:val="26"/>
        </w:rPr>
        <w:t xml:space="preserve">кспозицию </w:t>
      </w:r>
      <w:r w:rsidR="000476D5" w:rsidRPr="00D14A00">
        <w:rPr>
          <w:spacing w:val="4"/>
          <w:sz w:val="26"/>
          <w:szCs w:val="26"/>
        </w:rPr>
        <w:t>П</w:t>
      </w:r>
      <w:r w:rsidR="00B71958" w:rsidRPr="00D14A00">
        <w:rPr>
          <w:spacing w:val="4"/>
          <w:sz w:val="26"/>
          <w:szCs w:val="26"/>
        </w:rPr>
        <w:t>роекта:</w:t>
      </w:r>
    </w:p>
    <w:p w:rsidR="00B71958" w:rsidRPr="00D14A00" w:rsidRDefault="00F9542D" w:rsidP="00B71958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>м</w:t>
      </w:r>
      <w:r w:rsidR="00B71958" w:rsidRPr="00D14A00">
        <w:rPr>
          <w:spacing w:val="4"/>
          <w:sz w:val="26"/>
          <w:szCs w:val="26"/>
        </w:rPr>
        <w:t xml:space="preserve">есто проведения: </w:t>
      </w:r>
      <w:r w:rsidR="00926C5F">
        <w:rPr>
          <w:spacing w:val="4"/>
          <w:sz w:val="26"/>
          <w:szCs w:val="26"/>
        </w:rPr>
        <w:t xml:space="preserve">Российская Федерация, </w:t>
      </w:r>
      <w:r w:rsidR="00B71958" w:rsidRPr="00D14A00">
        <w:rPr>
          <w:spacing w:val="4"/>
          <w:sz w:val="26"/>
          <w:szCs w:val="26"/>
        </w:rPr>
        <w:t xml:space="preserve">Белгородская область, </w:t>
      </w:r>
      <w:proofErr w:type="spellStart"/>
      <w:r w:rsidR="00926C5F">
        <w:rPr>
          <w:spacing w:val="4"/>
          <w:sz w:val="26"/>
          <w:szCs w:val="26"/>
        </w:rPr>
        <w:t>Старооскольский</w:t>
      </w:r>
      <w:proofErr w:type="spellEnd"/>
      <w:r w:rsidR="00926C5F">
        <w:rPr>
          <w:spacing w:val="4"/>
          <w:sz w:val="26"/>
          <w:szCs w:val="26"/>
        </w:rPr>
        <w:t xml:space="preserve"> городской округ, </w:t>
      </w:r>
      <w:r w:rsidR="00B71958" w:rsidRPr="00D14A00">
        <w:rPr>
          <w:spacing w:val="4"/>
          <w:sz w:val="26"/>
          <w:szCs w:val="26"/>
        </w:rPr>
        <w:t>город Старый Оскол, улица Революционная, дом 48, 1 этаж;</w:t>
      </w:r>
    </w:p>
    <w:p w:rsidR="00B71958" w:rsidRPr="00D14A00" w:rsidRDefault="00F9542D" w:rsidP="00B71958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>д</w:t>
      </w:r>
      <w:r w:rsidR="00B71958" w:rsidRPr="00D14A00">
        <w:rPr>
          <w:spacing w:val="4"/>
          <w:sz w:val="26"/>
          <w:szCs w:val="26"/>
        </w:rPr>
        <w:t xml:space="preserve">ата открытия: </w:t>
      </w:r>
      <w:r w:rsidR="00BA3C9A">
        <w:rPr>
          <w:spacing w:val="4"/>
          <w:sz w:val="26"/>
          <w:szCs w:val="26"/>
        </w:rPr>
        <w:t>10</w:t>
      </w:r>
      <w:r w:rsidR="00C66784">
        <w:rPr>
          <w:spacing w:val="4"/>
          <w:sz w:val="26"/>
          <w:szCs w:val="26"/>
        </w:rPr>
        <w:t xml:space="preserve"> июня</w:t>
      </w:r>
      <w:r w:rsidR="00B71958" w:rsidRPr="00D14A00">
        <w:rPr>
          <w:spacing w:val="4"/>
          <w:sz w:val="26"/>
          <w:szCs w:val="26"/>
        </w:rPr>
        <w:t xml:space="preserve"> 201</w:t>
      </w:r>
      <w:r w:rsidR="00C66784">
        <w:rPr>
          <w:spacing w:val="4"/>
          <w:sz w:val="26"/>
          <w:szCs w:val="26"/>
        </w:rPr>
        <w:t>9</w:t>
      </w:r>
      <w:r w:rsidR="00B71958" w:rsidRPr="00D14A00">
        <w:rPr>
          <w:spacing w:val="4"/>
          <w:sz w:val="26"/>
          <w:szCs w:val="26"/>
        </w:rPr>
        <w:t xml:space="preserve"> года;</w:t>
      </w:r>
    </w:p>
    <w:p w:rsidR="00B71958" w:rsidRPr="00D14A00" w:rsidRDefault="00F9542D" w:rsidP="00B71958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>с</w:t>
      </w:r>
      <w:r w:rsidR="00B71958" w:rsidRPr="00D14A00">
        <w:rPr>
          <w:spacing w:val="4"/>
          <w:sz w:val="26"/>
          <w:szCs w:val="26"/>
        </w:rPr>
        <w:t xml:space="preserve">рок проведения: </w:t>
      </w:r>
      <w:r w:rsidR="00B71958" w:rsidRPr="00D14A00">
        <w:rPr>
          <w:spacing w:val="4"/>
          <w:sz w:val="26"/>
          <w:szCs w:val="26"/>
          <w:lang w:val="en-US"/>
        </w:rPr>
        <w:t>c</w:t>
      </w:r>
      <w:r w:rsidR="00B71958" w:rsidRPr="00D14A00">
        <w:rPr>
          <w:spacing w:val="4"/>
          <w:sz w:val="26"/>
          <w:szCs w:val="26"/>
        </w:rPr>
        <w:t xml:space="preserve"> </w:t>
      </w:r>
      <w:r w:rsidR="00BA3C9A">
        <w:rPr>
          <w:spacing w:val="4"/>
          <w:sz w:val="26"/>
          <w:szCs w:val="26"/>
        </w:rPr>
        <w:t>10</w:t>
      </w:r>
      <w:r w:rsidR="00C66784">
        <w:rPr>
          <w:spacing w:val="4"/>
          <w:sz w:val="26"/>
          <w:szCs w:val="26"/>
        </w:rPr>
        <w:t xml:space="preserve"> июня 2019</w:t>
      </w:r>
      <w:r w:rsidR="00C66784" w:rsidRPr="00D14A00">
        <w:rPr>
          <w:spacing w:val="4"/>
          <w:sz w:val="26"/>
          <w:szCs w:val="26"/>
        </w:rPr>
        <w:t xml:space="preserve"> года по </w:t>
      </w:r>
      <w:r w:rsidR="00655EAE">
        <w:rPr>
          <w:spacing w:val="4"/>
          <w:sz w:val="26"/>
          <w:szCs w:val="26"/>
        </w:rPr>
        <w:t>08</w:t>
      </w:r>
      <w:r w:rsidR="00C66784">
        <w:rPr>
          <w:spacing w:val="4"/>
          <w:sz w:val="26"/>
          <w:szCs w:val="26"/>
        </w:rPr>
        <w:t xml:space="preserve"> июля</w:t>
      </w:r>
      <w:r w:rsidR="00C66784" w:rsidRPr="00D14A00">
        <w:rPr>
          <w:spacing w:val="4"/>
          <w:sz w:val="26"/>
          <w:szCs w:val="26"/>
        </w:rPr>
        <w:t xml:space="preserve"> 2019 года</w:t>
      </w:r>
      <w:r w:rsidR="00B71958" w:rsidRPr="00D14A00">
        <w:rPr>
          <w:spacing w:val="4"/>
          <w:sz w:val="26"/>
          <w:szCs w:val="26"/>
        </w:rPr>
        <w:t>;</w:t>
      </w:r>
    </w:p>
    <w:p w:rsidR="00B71958" w:rsidRPr="00D14A00" w:rsidRDefault="00F9542D" w:rsidP="00B71958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>в</w:t>
      </w:r>
      <w:r w:rsidR="00B71958" w:rsidRPr="00D14A00">
        <w:rPr>
          <w:spacing w:val="4"/>
          <w:sz w:val="26"/>
          <w:szCs w:val="26"/>
        </w:rPr>
        <w:t>ремя посещения: понедельник с 08 часов 30 минут до 12 часов 30 минут, с 13 часов 30 минут до 17 часов 30 минут,</w:t>
      </w:r>
      <w:r w:rsidR="00465D44">
        <w:rPr>
          <w:spacing w:val="4"/>
          <w:sz w:val="26"/>
          <w:szCs w:val="26"/>
        </w:rPr>
        <w:t xml:space="preserve"> </w:t>
      </w:r>
      <w:r w:rsidR="00926C5F">
        <w:rPr>
          <w:spacing w:val="4"/>
          <w:sz w:val="26"/>
          <w:szCs w:val="26"/>
        </w:rPr>
        <w:t>среда</w:t>
      </w:r>
      <w:r w:rsidR="00465D44">
        <w:rPr>
          <w:spacing w:val="4"/>
          <w:sz w:val="26"/>
          <w:szCs w:val="26"/>
        </w:rPr>
        <w:t xml:space="preserve"> </w:t>
      </w:r>
      <w:r w:rsidR="00465D44" w:rsidRPr="00D14A00">
        <w:rPr>
          <w:spacing w:val="4"/>
          <w:sz w:val="26"/>
          <w:szCs w:val="26"/>
        </w:rPr>
        <w:t xml:space="preserve">с 08 часов 30 минут до 12 часов 30 минут, с 13 часов 30 минут до </w:t>
      </w:r>
      <w:r w:rsidR="00655EAE">
        <w:rPr>
          <w:spacing w:val="4"/>
          <w:sz w:val="26"/>
          <w:szCs w:val="26"/>
        </w:rPr>
        <w:t>1</w:t>
      </w:r>
      <w:r w:rsidR="006111AD">
        <w:rPr>
          <w:spacing w:val="4"/>
          <w:sz w:val="26"/>
          <w:szCs w:val="26"/>
        </w:rPr>
        <w:t>7</w:t>
      </w:r>
      <w:r w:rsidR="00926C5F" w:rsidRPr="00D14A00">
        <w:rPr>
          <w:spacing w:val="4"/>
          <w:sz w:val="26"/>
          <w:szCs w:val="26"/>
        </w:rPr>
        <w:t xml:space="preserve"> часов 30 минут</w:t>
      </w:r>
      <w:r w:rsidR="00BA3C9A">
        <w:rPr>
          <w:spacing w:val="4"/>
          <w:sz w:val="26"/>
          <w:szCs w:val="26"/>
        </w:rPr>
        <w:t>, кроме нерабочих праздничных дней</w:t>
      </w:r>
      <w:r w:rsidR="00C66784">
        <w:rPr>
          <w:spacing w:val="4"/>
          <w:sz w:val="26"/>
          <w:szCs w:val="26"/>
        </w:rPr>
        <w:t>.</w:t>
      </w:r>
    </w:p>
    <w:p w:rsidR="0012202F" w:rsidRPr="00D14A00" w:rsidRDefault="00926C5F" w:rsidP="008F785A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5</w:t>
      </w:r>
      <w:r w:rsidR="008F785A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  <w:r w:rsidR="002A6026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 </w:t>
      </w:r>
      <w:r w:rsidR="008F785A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Провести собрание участников публичных слушаний в</w:t>
      </w:r>
      <w:r w:rsidR="002A6026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8F785A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1</w:t>
      </w:r>
      <w:r w:rsidR="006111AD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5</w:t>
      </w:r>
      <w:r w:rsidR="008F785A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часов </w:t>
      </w:r>
      <w:r w:rsidR="0094251B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0</w:t>
      </w:r>
      <w:r w:rsidR="00ED0B33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0</w:t>
      </w:r>
      <w:r w:rsidR="008F785A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минут </w:t>
      </w:r>
      <w:r w:rsidR="00655EA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08</w:t>
      </w:r>
      <w:r w:rsid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июля</w:t>
      </w:r>
      <w:r w:rsidR="008F785A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2019 года по адресу: 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Российская Федерация, </w:t>
      </w:r>
      <w:r w:rsidR="008F785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Белгородская область,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Старооскольский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городской округ,</w:t>
      </w:r>
      <w:r w:rsidR="008F785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 Старый Оскол, улица Ленина, д</w:t>
      </w:r>
      <w:r w:rsidR="002A6026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8F785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46/17 (</w:t>
      </w:r>
      <w:r w:rsidR="002A6026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8F785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ольшой зал администрации</w:t>
      </w:r>
      <w:r w:rsidR="002A6026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Старооскольского городского округа</w:t>
      </w:r>
      <w:r w:rsidR="008F785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35D09" w:rsidRPr="00D14A00" w:rsidRDefault="00235D09" w:rsidP="008F785A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hAnsi="Times New Roman" w:cs="Times New Roman"/>
          <w:sz w:val="26"/>
        </w:rPr>
      </w:pP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F785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редседательствующи</w:t>
      </w: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8F785A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публичных слушаниях</w:t>
      </w:r>
      <w:r w:rsidR="002A6026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6026" w:rsidRPr="00D14A00">
        <w:rPr>
          <w:rStyle w:val="blk"/>
          <w:rFonts w:ascii="Times New Roman" w:hAnsi="Times New Roman" w:cs="Times New Roman"/>
          <w:sz w:val="26"/>
        </w:rPr>
        <w:t>–</w:t>
      </w:r>
      <w:r w:rsidRPr="00D14A00">
        <w:rPr>
          <w:rStyle w:val="blk"/>
          <w:rFonts w:ascii="Times New Roman" w:hAnsi="Times New Roman" w:cs="Times New Roman"/>
          <w:sz w:val="26"/>
        </w:rPr>
        <w:t xml:space="preserve"> Мещеряков Сергей</w:t>
      </w:r>
      <w:r w:rsidR="002A6026" w:rsidRPr="00D14A00">
        <w:rPr>
          <w:rStyle w:val="blk"/>
          <w:rFonts w:ascii="Times New Roman" w:hAnsi="Times New Roman" w:cs="Times New Roman"/>
          <w:sz w:val="26"/>
        </w:rPr>
        <w:t xml:space="preserve"> </w:t>
      </w:r>
      <w:r w:rsidRPr="00D14A00">
        <w:rPr>
          <w:rStyle w:val="blk"/>
          <w:rFonts w:ascii="Times New Roman" w:hAnsi="Times New Roman" w:cs="Times New Roman"/>
          <w:sz w:val="26"/>
        </w:rPr>
        <w:t xml:space="preserve">Викторович </w:t>
      </w:r>
      <w:r w:rsidR="002A6026" w:rsidRPr="00D14A00">
        <w:rPr>
          <w:rStyle w:val="blk"/>
          <w:rFonts w:ascii="Times New Roman" w:hAnsi="Times New Roman" w:cs="Times New Roman"/>
          <w:sz w:val="26"/>
        </w:rPr>
        <w:t>–</w:t>
      </w:r>
      <w:r w:rsidRPr="00D14A00">
        <w:rPr>
          <w:rStyle w:val="blk"/>
          <w:rFonts w:ascii="Times New Roman" w:hAnsi="Times New Roman" w:cs="Times New Roman"/>
          <w:sz w:val="26"/>
        </w:rPr>
        <w:t xml:space="preserve"> начальник управления архитектуры и градостроительства департамента строительства и архитектуры администрации Старооско</w:t>
      </w:r>
      <w:r w:rsidR="00F416FE">
        <w:rPr>
          <w:rStyle w:val="blk"/>
          <w:rFonts w:ascii="Times New Roman" w:hAnsi="Times New Roman" w:cs="Times New Roman"/>
          <w:sz w:val="26"/>
        </w:rPr>
        <w:t>льского</w:t>
      </w:r>
      <w:r w:rsidR="001927CC">
        <w:rPr>
          <w:rStyle w:val="blk"/>
          <w:rFonts w:ascii="Times New Roman" w:hAnsi="Times New Roman" w:cs="Times New Roman"/>
          <w:sz w:val="26"/>
        </w:rPr>
        <w:t> </w:t>
      </w:r>
      <w:r w:rsidR="00F416FE">
        <w:rPr>
          <w:rStyle w:val="blk"/>
          <w:rFonts w:ascii="Times New Roman" w:hAnsi="Times New Roman" w:cs="Times New Roman"/>
          <w:sz w:val="26"/>
        </w:rPr>
        <w:t>городского округа.</w:t>
      </w:r>
    </w:p>
    <w:p w:rsidR="008F785A" w:rsidRPr="00D14A00" w:rsidRDefault="00235D09" w:rsidP="008F785A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14A00">
        <w:rPr>
          <w:rStyle w:val="blk"/>
          <w:rFonts w:ascii="Times New Roman" w:hAnsi="Times New Roman" w:cs="Times New Roman"/>
          <w:sz w:val="26"/>
        </w:rPr>
        <w:t xml:space="preserve">Секретарь публичных слушаний </w:t>
      </w:r>
      <w:r w:rsidR="002A6026" w:rsidRPr="00D14A00">
        <w:rPr>
          <w:rStyle w:val="blk"/>
          <w:rFonts w:ascii="Times New Roman" w:hAnsi="Times New Roman" w:cs="Times New Roman"/>
          <w:sz w:val="26"/>
        </w:rPr>
        <w:t>–</w:t>
      </w:r>
      <w:r w:rsidRPr="00D14A00">
        <w:rPr>
          <w:rStyle w:val="blk"/>
          <w:rFonts w:ascii="Times New Roman" w:hAnsi="Times New Roman" w:cs="Times New Roman"/>
          <w:sz w:val="26"/>
        </w:rPr>
        <w:t xml:space="preserve"> </w:t>
      </w: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Радченко Тамара Владимировна </w:t>
      </w:r>
      <w:r w:rsidR="002A6026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главный специалист отдела генплана и информационного обеспечения градостроительной деятельности управления архитектуры и градостроительства департамента строительства и архитектуры администрации Старооскольского городского округа.</w:t>
      </w:r>
    </w:p>
    <w:p w:rsidR="00EA7883" w:rsidRPr="00D14A00" w:rsidRDefault="00926C5F" w:rsidP="00C11543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6</w:t>
      </w:r>
      <w:r w:rsidR="00C11543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 </w:t>
      </w:r>
      <w:r w:rsidR="000D7FA5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Участники</w:t>
      </w:r>
      <w:r w:rsidR="00007B2C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публичных слушаний, прошедшие в установленном порядке идентификацию</w:t>
      </w:r>
      <w:r w:rsidR="00F9542D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,</w:t>
      </w:r>
      <w:r w:rsidR="00007B2C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имеют право вносить свои предложения и замечания по </w:t>
      </w:r>
      <w:r w:rsidR="002A6026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</w:t>
      </w:r>
      <w:r w:rsidR="00007B2C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роекту в срок до </w:t>
      </w:r>
      <w:r w:rsidR="00655EAE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08</w:t>
      </w:r>
      <w:r w:rsidR="00C66784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июля</w:t>
      </w:r>
      <w:r w:rsidR="00007B2C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CE6F09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2019 года:</w:t>
      </w:r>
    </w:p>
    <w:p w:rsidR="000D7FA5" w:rsidRPr="00D14A00" w:rsidRDefault="000D7FA5" w:rsidP="00F9542D">
      <w:pPr>
        <w:pStyle w:val="a4"/>
        <w:tabs>
          <w:tab w:val="left" w:pos="568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>в письменной форме по адресу:</w:t>
      </w:r>
      <w:r w:rsidR="002A6026" w:rsidRPr="00D14A00">
        <w:rPr>
          <w:spacing w:val="4"/>
          <w:sz w:val="26"/>
          <w:szCs w:val="26"/>
        </w:rPr>
        <w:t xml:space="preserve"> </w:t>
      </w:r>
      <w:r w:rsidR="00926C5F">
        <w:rPr>
          <w:spacing w:val="4"/>
          <w:sz w:val="26"/>
          <w:szCs w:val="26"/>
        </w:rPr>
        <w:t xml:space="preserve">Российская Федерация, </w:t>
      </w:r>
      <w:r w:rsidR="00926C5F" w:rsidRPr="00D14A00">
        <w:rPr>
          <w:sz w:val="26"/>
          <w:szCs w:val="26"/>
        </w:rPr>
        <w:t>Белгородская</w:t>
      </w:r>
      <w:r w:rsidR="001927CC">
        <w:rPr>
          <w:sz w:val="26"/>
          <w:szCs w:val="26"/>
        </w:rPr>
        <w:t> </w:t>
      </w:r>
      <w:r w:rsidR="00926C5F" w:rsidRPr="00D14A00">
        <w:rPr>
          <w:sz w:val="26"/>
          <w:szCs w:val="26"/>
        </w:rPr>
        <w:t>область,</w:t>
      </w:r>
      <w:r w:rsidR="00926C5F">
        <w:rPr>
          <w:sz w:val="26"/>
          <w:szCs w:val="26"/>
        </w:rPr>
        <w:t xml:space="preserve"> </w:t>
      </w:r>
      <w:proofErr w:type="spellStart"/>
      <w:r w:rsidR="00926C5F">
        <w:rPr>
          <w:sz w:val="26"/>
          <w:szCs w:val="26"/>
        </w:rPr>
        <w:t>Старооскольский</w:t>
      </w:r>
      <w:proofErr w:type="spellEnd"/>
      <w:r w:rsidR="00926C5F">
        <w:rPr>
          <w:sz w:val="26"/>
          <w:szCs w:val="26"/>
        </w:rPr>
        <w:t xml:space="preserve"> городской округ,</w:t>
      </w:r>
      <w:r w:rsidR="00926C5F" w:rsidRPr="00D14A00">
        <w:rPr>
          <w:spacing w:val="4"/>
          <w:sz w:val="26"/>
          <w:szCs w:val="26"/>
        </w:rPr>
        <w:t xml:space="preserve"> </w:t>
      </w:r>
      <w:r w:rsidRPr="00D14A00">
        <w:rPr>
          <w:spacing w:val="4"/>
          <w:sz w:val="26"/>
          <w:szCs w:val="26"/>
        </w:rPr>
        <w:t xml:space="preserve">город Старый Оскол, улица Революционная, </w:t>
      </w:r>
      <w:r w:rsidR="002A6026" w:rsidRPr="00D14A00">
        <w:rPr>
          <w:spacing w:val="4"/>
          <w:sz w:val="26"/>
          <w:szCs w:val="26"/>
        </w:rPr>
        <w:t>дом</w:t>
      </w:r>
      <w:r w:rsidRPr="00D14A00">
        <w:rPr>
          <w:spacing w:val="4"/>
          <w:sz w:val="26"/>
          <w:szCs w:val="26"/>
        </w:rPr>
        <w:t xml:space="preserve"> 48, управление архитектуры и градостроительства </w:t>
      </w:r>
      <w:r w:rsidR="002A6026" w:rsidRPr="00D14A00">
        <w:rPr>
          <w:spacing w:val="4"/>
          <w:sz w:val="26"/>
          <w:szCs w:val="26"/>
        </w:rPr>
        <w:t xml:space="preserve">департамента строительства и архитектуры </w:t>
      </w:r>
      <w:r w:rsidRPr="00D14A00">
        <w:rPr>
          <w:spacing w:val="4"/>
          <w:sz w:val="26"/>
          <w:szCs w:val="26"/>
        </w:rPr>
        <w:t>администрации Старооскольского</w:t>
      </w:r>
      <w:r w:rsidR="001927CC">
        <w:rPr>
          <w:spacing w:val="4"/>
          <w:sz w:val="26"/>
          <w:szCs w:val="26"/>
        </w:rPr>
        <w:t> </w:t>
      </w:r>
      <w:r w:rsidRPr="00D14A00">
        <w:rPr>
          <w:spacing w:val="4"/>
          <w:sz w:val="26"/>
          <w:szCs w:val="26"/>
        </w:rPr>
        <w:t>городского округа</w:t>
      </w:r>
      <w:r w:rsidR="00926C5F">
        <w:rPr>
          <w:spacing w:val="4"/>
          <w:sz w:val="26"/>
          <w:szCs w:val="26"/>
        </w:rPr>
        <w:t>,</w:t>
      </w:r>
      <w:r w:rsidRPr="00D14A00">
        <w:rPr>
          <w:spacing w:val="4"/>
          <w:sz w:val="26"/>
          <w:szCs w:val="26"/>
        </w:rPr>
        <w:t xml:space="preserve"> или на </w:t>
      </w:r>
      <w:r w:rsidRPr="00D14A00">
        <w:rPr>
          <w:spacing w:val="4"/>
          <w:sz w:val="26"/>
          <w:szCs w:val="26"/>
          <w:lang w:val="en-US"/>
        </w:rPr>
        <w:t>e</w:t>
      </w:r>
      <w:r w:rsidRPr="00D14A00">
        <w:rPr>
          <w:spacing w:val="4"/>
          <w:sz w:val="26"/>
          <w:szCs w:val="26"/>
        </w:rPr>
        <w:t>-</w:t>
      </w:r>
      <w:r w:rsidRPr="00D14A00">
        <w:rPr>
          <w:spacing w:val="4"/>
          <w:sz w:val="26"/>
          <w:szCs w:val="26"/>
          <w:lang w:val="en-US"/>
        </w:rPr>
        <w:t>mail</w:t>
      </w:r>
      <w:r w:rsidRPr="00D14A00">
        <w:rPr>
          <w:spacing w:val="4"/>
          <w:sz w:val="26"/>
          <w:szCs w:val="26"/>
        </w:rPr>
        <w:t xml:space="preserve">: </w:t>
      </w:r>
      <w:hyperlink r:id="rId10" w:history="1">
        <w:r w:rsidRPr="00D14A00">
          <w:rPr>
            <w:rStyle w:val="a3"/>
            <w:color w:val="000000" w:themeColor="text1"/>
            <w:spacing w:val="4"/>
            <w:sz w:val="26"/>
            <w:szCs w:val="26"/>
            <w:u w:val="none"/>
            <w:shd w:val="clear" w:color="auto" w:fill="FFFFFF" w:themeFill="background1"/>
          </w:rPr>
          <w:t>arhitekt-oskol@yandex.ru</w:t>
        </w:r>
      </w:hyperlink>
      <w:r w:rsidRPr="00D14A00">
        <w:rPr>
          <w:spacing w:val="4"/>
          <w:sz w:val="26"/>
          <w:szCs w:val="26"/>
        </w:rPr>
        <w:t xml:space="preserve"> на имя </w:t>
      </w:r>
      <w:r w:rsidR="002A6026" w:rsidRPr="00D14A00">
        <w:rPr>
          <w:spacing w:val="4"/>
          <w:sz w:val="26"/>
          <w:szCs w:val="26"/>
        </w:rPr>
        <w:t>О</w:t>
      </w:r>
      <w:r w:rsidR="00DC1666" w:rsidRPr="00D14A00">
        <w:rPr>
          <w:spacing w:val="4"/>
          <w:sz w:val="26"/>
          <w:szCs w:val="26"/>
        </w:rPr>
        <w:t>рганизатора публичных слушаний</w:t>
      </w:r>
      <w:r w:rsidRPr="00D14A00">
        <w:rPr>
          <w:spacing w:val="4"/>
          <w:sz w:val="26"/>
          <w:szCs w:val="26"/>
        </w:rPr>
        <w:t>;</w:t>
      </w:r>
    </w:p>
    <w:p w:rsidR="000D7FA5" w:rsidRPr="00D14A00" w:rsidRDefault="000D7FA5" w:rsidP="00F9542D">
      <w:pPr>
        <w:pStyle w:val="a4"/>
        <w:tabs>
          <w:tab w:val="left" w:pos="568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 xml:space="preserve">посредством записи в журнале учета посетителей экспозиции </w:t>
      </w:r>
      <w:r w:rsidR="002A6026" w:rsidRPr="00D14A00">
        <w:rPr>
          <w:spacing w:val="4"/>
          <w:sz w:val="26"/>
          <w:szCs w:val="26"/>
        </w:rPr>
        <w:t>П</w:t>
      </w:r>
      <w:r w:rsidRPr="00D14A00">
        <w:rPr>
          <w:spacing w:val="4"/>
          <w:sz w:val="26"/>
          <w:szCs w:val="26"/>
        </w:rPr>
        <w:t>роекта;</w:t>
      </w:r>
    </w:p>
    <w:p w:rsidR="00DC1666" w:rsidRPr="00D14A00" w:rsidRDefault="000D7FA5" w:rsidP="00F9542D">
      <w:pPr>
        <w:pStyle w:val="a4"/>
        <w:tabs>
          <w:tab w:val="left" w:pos="568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 xml:space="preserve">в письменной и устной форме в ходе проведения собрания участников публичных слушаний. </w:t>
      </w:r>
    </w:p>
    <w:p w:rsidR="00BA3C9A" w:rsidRDefault="00926C5F" w:rsidP="00BA3C9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/>
          <w:kern w:val="2"/>
          <w:sz w:val="26"/>
          <w:szCs w:val="26"/>
          <w:lang w:eastAsia="hi-IN" w:bidi="hi-IN"/>
        </w:rPr>
      </w:pPr>
      <w:r>
        <w:rPr>
          <w:rFonts w:ascii="Times New Roman" w:hAnsi="Times New Roman" w:cs="Times New Roman"/>
          <w:spacing w:val="4"/>
          <w:sz w:val="26"/>
          <w:szCs w:val="26"/>
        </w:rPr>
        <w:t>7</w:t>
      </w:r>
      <w:r w:rsidR="00831855" w:rsidRPr="00D14A00">
        <w:rPr>
          <w:rFonts w:ascii="Times New Roman" w:hAnsi="Times New Roman" w:cs="Times New Roman"/>
          <w:spacing w:val="4"/>
          <w:sz w:val="26"/>
          <w:szCs w:val="26"/>
        </w:rPr>
        <w:t>. </w:t>
      </w:r>
      <w:r w:rsidR="00BA3C9A">
        <w:rPr>
          <w:rFonts w:ascii="Times New Roman" w:hAnsi="Times New Roman"/>
          <w:spacing w:val="4"/>
          <w:sz w:val="26"/>
          <w:szCs w:val="26"/>
        </w:rPr>
        <w:t xml:space="preserve">Опубликовать настоящее постановление в газете «Зори», </w:t>
      </w:r>
      <w:r w:rsidR="00BA3C9A">
        <w:rPr>
          <w:rFonts w:ascii="Times New Roman" w:eastAsia="Lucida Sans Unicode" w:hAnsi="Times New Roman"/>
          <w:kern w:val="2"/>
          <w:sz w:val="26"/>
          <w:szCs w:val="26"/>
          <w:lang w:eastAsia="hi-IN" w:bidi="hi-IN"/>
        </w:rPr>
        <w:t xml:space="preserve">разместить на официальном сайте органов местного самоуправления Старооскольского городского округа и в сетевом издании «Оскольский </w:t>
      </w:r>
      <w:proofErr w:type="spellStart"/>
      <w:proofErr w:type="gramStart"/>
      <w:r w:rsidR="00BA3C9A">
        <w:rPr>
          <w:rFonts w:ascii="Times New Roman" w:eastAsia="Lucida Sans Unicode" w:hAnsi="Times New Roman"/>
          <w:kern w:val="2"/>
          <w:sz w:val="26"/>
          <w:szCs w:val="26"/>
          <w:lang w:eastAsia="hi-IN" w:bidi="hi-IN"/>
        </w:rPr>
        <w:t>край.ру</w:t>
      </w:r>
      <w:proofErr w:type="spellEnd"/>
      <w:proofErr w:type="gramEnd"/>
      <w:r w:rsidR="00BA3C9A">
        <w:rPr>
          <w:rFonts w:ascii="Times New Roman" w:eastAsia="Lucida Sans Unicode" w:hAnsi="Times New Roman"/>
          <w:kern w:val="2"/>
          <w:sz w:val="26"/>
          <w:szCs w:val="26"/>
          <w:lang w:eastAsia="hi-IN" w:bidi="hi-IN"/>
        </w:rPr>
        <w:t>» (</w:t>
      </w:r>
      <w:r w:rsidR="00BA3C9A" w:rsidRPr="000345FA">
        <w:rPr>
          <w:rFonts w:ascii="Times New Roman" w:hAnsi="Times New Roman" w:cs="Times New Roman"/>
          <w:spacing w:val="4"/>
          <w:sz w:val="26"/>
          <w:szCs w:val="26"/>
        </w:rPr>
        <w:t>https://</w:t>
      </w:r>
      <w:proofErr w:type="spellStart"/>
      <w:r w:rsidR="00BA3C9A">
        <w:rPr>
          <w:rFonts w:ascii="Times New Roman" w:eastAsia="Lucida Sans Unicode" w:hAnsi="Times New Roman"/>
          <w:kern w:val="2"/>
          <w:sz w:val="26"/>
          <w:szCs w:val="26"/>
          <w:lang w:val="en-US" w:eastAsia="hi-IN" w:bidi="hi-IN"/>
        </w:rPr>
        <w:t>oskol</w:t>
      </w:r>
      <w:proofErr w:type="spellEnd"/>
      <w:r w:rsidR="00BA3C9A">
        <w:rPr>
          <w:rFonts w:ascii="Times New Roman" w:eastAsia="Lucida Sans Unicode" w:hAnsi="Times New Roman"/>
          <w:kern w:val="2"/>
          <w:sz w:val="26"/>
          <w:szCs w:val="26"/>
          <w:lang w:eastAsia="hi-IN" w:bidi="hi-IN"/>
        </w:rPr>
        <w:t>-</w:t>
      </w:r>
      <w:proofErr w:type="spellStart"/>
      <w:r w:rsidR="00BA3C9A">
        <w:rPr>
          <w:rFonts w:ascii="Times New Roman" w:eastAsia="Lucida Sans Unicode" w:hAnsi="Times New Roman"/>
          <w:kern w:val="2"/>
          <w:sz w:val="26"/>
          <w:szCs w:val="26"/>
          <w:lang w:val="en-US" w:eastAsia="hi-IN" w:bidi="hi-IN"/>
        </w:rPr>
        <w:t>kray</w:t>
      </w:r>
      <w:proofErr w:type="spellEnd"/>
      <w:r w:rsidR="00BA3C9A">
        <w:rPr>
          <w:rFonts w:ascii="Times New Roman" w:eastAsia="Lucida Sans Unicode" w:hAnsi="Times New Roman"/>
          <w:kern w:val="2"/>
          <w:sz w:val="26"/>
          <w:szCs w:val="26"/>
          <w:lang w:eastAsia="hi-IN" w:bidi="hi-IN"/>
        </w:rPr>
        <w:t>.</w:t>
      </w:r>
      <w:proofErr w:type="spellStart"/>
      <w:r w:rsidR="00BA3C9A">
        <w:rPr>
          <w:rFonts w:ascii="Times New Roman" w:eastAsia="Lucida Sans Unicode" w:hAnsi="Times New Roman"/>
          <w:kern w:val="2"/>
          <w:sz w:val="26"/>
          <w:szCs w:val="26"/>
          <w:lang w:val="en-US" w:eastAsia="hi-IN" w:bidi="hi-IN"/>
        </w:rPr>
        <w:t>ru</w:t>
      </w:r>
      <w:proofErr w:type="spellEnd"/>
      <w:r w:rsidR="00BA3C9A">
        <w:rPr>
          <w:rFonts w:ascii="Times New Roman" w:eastAsia="Lucida Sans Unicode" w:hAnsi="Times New Roman"/>
          <w:kern w:val="2"/>
          <w:sz w:val="26"/>
          <w:szCs w:val="26"/>
          <w:lang w:eastAsia="hi-IN" w:bidi="hi-IN"/>
        </w:rPr>
        <w:t>) в информационно – телекоммуникационной сети Интернет.</w:t>
      </w:r>
    </w:p>
    <w:p w:rsidR="00AA35D6" w:rsidRPr="00D14A00" w:rsidRDefault="00F416FE" w:rsidP="002A6026">
      <w:pPr>
        <w:pStyle w:val="a4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8</w:t>
      </w:r>
      <w:r w:rsidR="00AA35D6" w:rsidRPr="00D14A00">
        <w:rPr>
          <w:spacing w:val="4"/>
          <w:sz w:val="26"/>
          <w:szCs w:val="26"/>
        </w:rPr>
        <w:t>.</w:t>
      </w:r>
      <w:r w:rsidR="002A6026" w:rsidRPr="00D14A00">
        <w:rPr>
          <w:spacing w:val="4"/>
          <w:sz w:val="26"/>
          <w:szCs w:val="26"/>
        </w:rPr>
        <w:t> </w:t>
      </w:r>
      <w:r w:rsidR="00AA35D6" w:rsidRPr="00D14A00">
        <w:rPr>
          <w:spacing w:val="4"/>
          <w:sz w:val="26"/>
          <w:szCs w:val="26"/>
        </w:rPr>
        <w:t>Настоящее постановление вступает в силу со дня его подписания.</w:t>
      </w:r>
    </w:p>
    <w:p w:rsidR="00F846E6" w:rsidRDefault="00F846E6" w:rsidP="0072375B">
      <w:pPr>
        <w:pStyle w:val="a4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2A6026" w:rsidRDefault="002A6026" w:rsidP="00C66784">
      <w:pPr>
        <w:pStyle w:val="a4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035A4D" w:rsidRDefault="00035A4D" w:rsidP="00C66784">
      <w:pPr>
        <w:pStyle w:val="a4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7769FB" w:rsidRPr="007769FB" w:rsidRDefault="007769FB" w:rsidP="007769FB">
      <w:pPr>
        <w:tabs>
          <w:tab w:val="left" w:pos="9540"/>
        </w:tabs>
        <w:suppressAutoHyphens/>
        <w:spacing w:after="0" w:line="240" w:lineRule="auto"/>
        <w:ind w:right="-186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:rsidR="007769FB" w:rsidRPr="007769FB" w:rsidRDefault="007769FB" w:rsidP="00B0259B">
      <w:pPr>
        <w:tabs>
          <w:tab w:val="left" w:pos="9356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Старооскольского городского ок</w:t>
      </w:r>
      <w:r w:rsidR="00B0259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руга                          </w:t>
      </w: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            </w:t>
      </w:r>
      <w:r w:rsidR="00B0259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</w:t>
      </w:r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Е.И. </w:t>
      </w:r>
      <w:proofErr w:type="spellStart"/>
      <w:r w:rsidRPr="007769F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Согуляк</w:t>
      </w:r>
      <w:proofErr w:type="spellEnd"/>
    </w:p>
    <w:sectPr w:rsidR="007769FB" w:rsidRPr="007769FB" w:rsidSect="001927CC">
      <w:headerReference w:type="default" r:id="rId11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28A" w:rsidRDefault="00B7528A" w:rsidP="00705E24">
      <w:pPr>
        <w:spacing w:after="0" w:line="240" w:lineRule="auto"/>
      </w:pPr>
      <w:r>
        <w:separator/>
      </w:r>
    </w:p>
  </w:endnote>
  <w:endnote w:type="continuationSeparator" w:id="0">
    <w:p w:rsidR="00B7528A" w:rsidRDefault="00B7528A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28A" w:rsidRDefault="00B7528A" w:rsidP="00705E24">
      <w:pPr>
        <w:spacing w:after="0" w:line="240" w:lineRule="auto"/>
      </w:pPr>
      <w:r>
        <w:separator/>
      </w:r>
    </w:p>
  </w:footnote>
  <w:footnote w:type="continuationSeparator" w:id="0">
    <w:p w:rsidR="00B7528A" w:rsidRDefault="00B7528A" w:rsidP="0070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157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037A60" w:rsidRDefault="00021CE1">
        <w:pPr>
          <w:pStyle w:val="a9"/>
          <w:jc w:val="center"/>
        </w:pPr>
        <w:r w:rsidRPr="002A602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037A60" w:rsidRPr="002A6026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2A602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26D17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2A602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30DD"/>
    <w:multiLevelType w:val="multilevel"/>
    <w:tmpl w:val="1C3480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1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6" w:hanging="1800"/>
      </w:pPr>
      <w:rPr>
        <w:rFonts w:hint="default"/>
      </w:rPr>
    </w:lvl>
  </w:abstractNum>
  <w:abstractNum w:abstractNumId="1" w15:restartNumberingAfterBreak="0">
    <w:nsid w:val="0A910B9D"/>
    <w:multiLevelType w:val="hybridMultilevel"/>
    <w:tmpl w:val="D6287B08"/>
    <w:lvl w:ilvl="0" w:tplc="F29AC1A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62715C"/>
    <w:multiLevelType w:val="hybridMultilevel"/>
    <w:tmpl w:val="D4DEE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1E7042"/>
    <w:multiLevelType w:val="multilevel"/>
    <w:tmpl w:val="1C34809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1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6" w:hanging="1800"/>
      </w:pPr>
      <w:rPr>
        <w:rFonts w:hint="default"/>
      </w:rPr>
    </w:lvl>
  </w:abstractNum>
  <w:abstractNum w:abstractNumId="7" w15:restartNumberingAfterBreak="0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BB3C30"/>
    <w:multiLevelType w:val="multilevel"/>
    <w:tmpl w:val="1C34809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1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6" w:hanging="1800"/>
      </w:pPr>
      <w:rPr>
        <w:rFonts w:hint="default"/>
      </w:rPr>
    </w:lvl>
  </w:abstractNum>
  <w:abstractNum w:abstractNumId="13" w15:restartNumberingAfterBreak="0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5"/>
  </w:num>
  <w:num w:numId="3">
    <w:abstractNumId w:val="9"/>
  </w:num>
  <w:num w:numId="4">
    <w:abstractNumId w:val="10"/>
  </w:num>
  <w:num w:numId="5">
    <w:abstractNumId w:val="3"/>
  </w:num>
  <w:num w:numId="6">
    <w:abstractNumId w:val="17"/>
  </w:num>
  <w:num w:numId="7">
    <w:abstractNumId w:val="7"/>
  </w:num>
  <w:num w:numId="8">
    <w:abstractNumId w:val="8"/>
  </w:num>
  <w:num w:numId="9">
    <w:abstractNumId w:val="13"/>
  </w:num>
  <w:num w:numId="10">
    <w:abstractNumId w:val="4"/>
  </w:num>
  <w:num w:numId="11">
    <w:abstractNumId w:val="5"/>
  </w:num>
  <w:num w:numId="12">
    <w:abstractNumId w:val="11"/>
  </w:num>
  <w:num w:numId="13">
    <w:abstractNumId w:val="14"/>
  </w:num>
  <w:num w:numId="14">
    <w:abstractNumId w:val="12"/>
  </w:num>
  <w:num w:numId="15">
    <w:abstractNumId w:val="6"/>
  </w:num>
  <w:num w:numId="16">
    <w:abstractNumId w:val="0"/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D7"/>
    <w:rsid w:val="0000250A"/>
    <w:rsid w:val="00002B34"/>
    <w:rsid w:val="00002F95"/>
    <w:rsid w:val="00006645"/>
    <w:rsid w:val="00007B2C"/>
    <w:rsid w:val="000139BC"/>
    <w:rsid w:val="00021CE1"/>
    <w:rsid w:val="00021E53"/>
    <w:rsid w:val="00024FC3"/>
    <w:rsid w:val="00026D17"/>
    <w:rsid w:val="00035A4D"/>
    <w:rsid w:val="00037A60"/>
    <w:rsid w:val="00040FF6"/>
    <w:rsid w:val="00043BF9"/>
    <w:rsid w:val="00044100"/>
    <w:rsid w:val="00046570"/>
    <w:rsid w:val="00046978"/>
    <w:rsid w:val="000476D5"/>
    <w:rsid w:val="00064D0F"/>
    <w:rsid w:val="00073AEF"/>
    <w:rsid w:val="000837A1"/>
    <w:rsid w:val="00084D87"/>
    <w:rsid w:val="00086236"/>
    <w:rsid w:val="00087BFD"/>
    <w:rsid w:val="000A1E3F"/>
    <w:rsid w:val="000A4440"/>
    <w:rsid w:val="000C21DE"/>
    <w:rsid w:val="000C26B1"/>
    <w:rsid w:val="000C4FB5"/>
    <w:rsid w:val="000C7A30"/>
    <w:rsid w:val="000D716D"/>
    <w:rsid w:val="000D7FA5"/>
    <w:rsid w:val="000E0123"/>
    <w:rsid w:val="000E29B3"/>
    <w:rsid w:val="000F0F00"/>
    <w:rsid w:val="000F4991"/>
    <w:rsid w:val="00102D0E"/>
    <w:rsid w:val="00103301"/>
    <w:rsid w:val="001107C6"/>
    <w:rsid w:val="001204F4"/>
    <w:rsid w:val="00121126"/>
    <w:rsid w:val="0012202F"/>
    <w:rsid w:val="00124CB1"/>
    <w:rsid w:val="0013210E"/>
    <w:rsid w:val="0014130D"/>
    <w:rsid w:val="00142906"/>
    <w:rsid w:val="00142F2B"/>
    <w:rsid w:val="001459B6"/>
    <w:rsid w:val="0015603A"/>
    <w:rsid w:val="00157972"/>
    <w:rsid w:val="00190EAF"/>
    <w:rsid w:val="001927CC"/>
    <w:rsid w:val="001929B5"/>
    <w:rsid w:val="001942E1"/>
    <w:rsid w:val="001A61DF"/>
    <w:rsid w:val="001B3B52"/>
    <w:rsid w:val="001B485F"/>
    <w:rsid w:val="001C18E0"/>
    <w:rsid w:val="001C6855"/>
    <w:rsid w:val="001D1DF5"/>
    <w:rsid w:val="001D36AD"/>
    <w:rsid w:val="001D4C2B"/>
    <w:rsid w:val="001D7C77"/>
    <w:rsid w:val="001E085F"/>
    <w:rsid w:val="001E10AA"/>
    <w:rsid w:val="001F48FF"/>
    <w:rsid w:val="00202D04"/>
    <w:rsid w:val="00207983"/>
    <w:rsid w:val="0021254F"/>
    <w:rsid w:val="00220C45"/>
    <w:rsid w:val="00222508"/>
    <w:rsid w:val="00227E6C"/>
    <w:rsid w:val="002315E4"/>
    <w:rsid w:val="00235D09"/>
    <w:rsid w:val="00242D4A"/>
    <w:rsid w:val="00245B80"/>
    <w:rsid w:val="00250392"/>
    <w:rsid w:val="00251AE8"/>
    <w:rsid w:val="00251BEB"/>
    <w:rsid w:val="002530D0"/>
    <w:rsid w:val="0026227E"/>
    <w:rsid w:val="0026232B"/>
    <w:rsid w:val="002632FB"/>
    <w:rsid w:val="002638D1"/>
    <w:rsid w:val="00266A41"/>
    <w:rsid w:val="0027474C"/>
    <w:rsid w:val="00275BF1"/>
    <w:rsid w:val="00275C7E"/>
    <w:rsid w:val="00281558"/>
    <w:rsid w:val="00284CC9"/>
    <w:rsid w:val="00287876"/>
    <w:rsid w:val="00290D07"/>
    <w:rsid w:val="002A0EA6"/>
    <w:rsid w:val="002A6026"/>
    <w:rsid w:val="002A7EE4"/>
    <w:rsid w:val="002B27E7"/>
    <w:rsid w:val="002B4F70"/>
    <w:rsid w:val="002D58FA"/>
    <w:rsid w:val="002D5A0F"/>
    <w:rsid w:val="002E0CD0"/>
    <w:rsid w:val="002E290C"/>
    <w:rsid w:val="002E41CC"/>
    <w:rsid w:val="002E6CCE"/>
    <w:rsid w:val="0031010E"/>
    <w:rsid w:val="00312293"/>
    <w:rsid w:val="00312D93"/>
    <w:rsid w:val="0031709E"/>
    <w:rsid w:val="003214E0"/>
    <w:rsid w:val="00323288"/>
    <w:rsid w:val="00326525"/>
    <w:rsid w:val="003435B9"/>
    <w:rsid w:val="0034778A"/>
    <w:rsid w:val="00347983"/>
    <w:rsid w:val="003648ED"/>
    <w:rsid w:val="003749F8"/>
    <w:rsid w:val="00391DC1"/>
    <w:rsid w:val="003A2D97"/>
    <w:rsid w:val="003B1F56"/>
    <w:rsid w:val="003C4081"/>
    <w:rsid w:val="003D05D0"/>
    <w:rsid w:val="003D5EA2"/>
    <w:rsid w:val="003E2E6C"/>
    <w:rsid w:val="004003A2"/>
    <w:rsid w:val="00407C61"/>
    <w:rsid w:val="004152DD"/>
    <w:rsid w:val="004204C0"/>
    <w:rsid w:val="00427299"/>
    <w:rsid w:val="00430799"/>
    <w:rsid w:val="00456D47"/>
    <w:rsid w:val="0045730B"/>
    <w:rsid w:val="00461014"/>
    <w:rsid w:val="00461E3A"/>
    <w:rsid w:val="00465D44"/>
    <w:rsid w:val="0047395B"/>
    <w:rsid w:val="004767A2"/>
    <w:rsid w:val="00476FDA"/>
    <w:rsid w:val="00477363"/>
    <w:rsid w:val="0049069A"/>
    <w:rsid w:val="00494EC2"/>
    <w:rsid w:val="00495FF7"/>
    <w:rsid w:val="004A5EB1"/>
    <w:rsid w:val="004A7D75"/>
    <w:rsid w:val="004B778F"/>
    <w:rsid w:val="004B7D91"/>
    <w:rsid w:val="004C7550"/>
    <w:rsid w:val="004D5E30"/>
    <w:rsid w:val="004E195E"/>
    <w:rsid w:val="005007FE"/>
    <w:rsid w:val="00503501"/>
    <w:rsid w:val="00504C6F"/>
    <w:rsid w:val="0051061C"/>
    <w:rsid w:val="00512914"/>
    <w:rsid w:val="00525C3A"/>
    <w:rsid w:val="005261B4"/>
    <w:rsid w:val="005263DE"/>
    <w:rsid w:val="00535104"/>
    <w:rsid w:val="00537AD4"/>
    <w:rsid w:val="0054454C"/>
    <w:rsid w:val="0054634F"/>
    <w:rsid w:val="00546D1F"/>
    <w:rsid w:val="00551A12"/>
    <w:rsid w:val="00573727"/>
    <w:rsid w:val="005742B8"/>
    <w:rsid w:val="00585BCC"/>
    <w:rsid w:val="005935D9"/>
    <w:rsid w:val="005C241F"/>
    <w:rsid w:val="005C386A"/>
    <w:rsid w:val="005C40FB"/>
    <w:rsid w:val="005D65E8"/>
    <w:rsid w:val="005E156A"/>
    <w:rsid w:val="005E53AF"/>
    <w:rsid w:val="005F00B9"/>
    <w:rsid w:val="005F01E9"/>
    <w:rsid w:val="005F5296"/>
    <w:rsid w:val="005F7367"/>
    <w:rsid w:val="006109CB"/>
    <w:rsid w:val="006111AD"/>
    <w:rsid w:val="00617438"/>
    <w:rsid w:val="006224F4"/>
    <w:rsid w:val="00622FC5"/>
    <w:rsid w:val="006369CC"/>
    <w:rsid w:val="006472DB"/>
    <w:rsid w:val="00651680"/>
    <w:rsid w:val="00655EAE"/>
    <w:rsid w:val="00656B86"/>
    <w:rsid w:val="00673260"/>
    <w:rsid w:val="00676835"/>
    <w:rsid w:val="006863B8"/>
    <w:rsid w:val="00693F0E"/>
    <w:rsid w:val="006A52EE"/>
    <w:rsid w:val="006B1FAF"/>
    <w:rsid w:val="006B6087"/>
    <w:rsid w:val="006C0183"/>
    <w:rsid w:val="006C12C2"/>
    <w:rsid w:val="006D0A96"/>
    <w:rsid w:val="006D44BC"/>
    <w:rsid w:val="006D4F2D"/>
    <w:rsid w:val="006E2060"/>
    <w:rsid w:val="006F1196"/>
    <w:rsid w:val="007027F2"/>
    <w:rsid w:val="00702CC4"/>
    <w:rsid w:val="00705E24"/>
    <w:rsid w:val="00706260"/>
    <w:rsid w:val="00706B88"/>
    <w:rsid w:val="00712135"/>
    <w:rsid w:val="00716562"/>
    <w:rsid w:val="0072118B"/>
    <w:rsid w:val="0072375B"/>
    <w:rsid w:val="007313CE"/>
    <w:rsid w:val="007530D1"/>
    <w:rsid w:val="00757E12"/>
    <w:rsid w:val="007604C0"/>
    <w:rsid w:val="00773EF8"/>
    <w:rsid w:val="00774DC7"/>
    <w:rsid w:val="007769FB"/>
    <w:rsid w:val="00782761"/>
    <w:rsid w:val="007842B6"/>
    <w:rsid w:val="00787063"/>
    <w:rsid w:val="007A184B"/>
    <w:rsid w:val="007A42E7"/>
    <w:rsid w:val="007B4580"/>
    <w:rsid w:val="007C184A"/>
    <w:rsid w:val="007D05D0"/>
    <w:rsid w:val="007D437F"/>
    <w:rsid w:val="007D5471"/>
    <w:rsid w:val="007D757E"/>
    <w:rsid w:val="007F23D1"/>
    <w:rsid w:val="007F74C4"/>
    <w:rsid w:val="00802CEA"/>
    <w:rsid w:val="00820512"/>
    <w:rsid w:val="00822793"/>
    <w:rsid w:val="00823936"/>
    <w:rsid w:val="00824CAC"/>
    <w:rsid w:val="00824E62"/>
    <w:rsid w:val="00830017"/>
    <w:rsid w:val="00831855"/>
    <w:rsid w:val="00837ADD"/>
    <w:rsid w:val="00837D7F"/>
    <w:rsid w:val="008443E6"/>
    <w:rsid w:val="0085189B"/>
    <w:rsid w:val="0085197B"/>
    <w:rsid w:val="008529BE"/>
    <w:rsid w:val="00860106"/>
    <w:rsid w:val="00871BD6"/>
    <w:rsid w:val="00875211"/>
    <w:rsid w:val="00875C9D"/>
    <w:rsid w:val="008921D4"/>
    <w:rsid w:val="008A192C"/>
    <w:rsid w:val="008A2E4F"/>
    <w:rsid w:val="008A6283"/>
    <w:rsid w:val="008A6C68"/>
    <w:rsid w:val="008B0276"/>
    <w:rsid w:val="008B19DE"/>
    <w:rsid w:val="008B79F5"/>
    <w:rsid w:val="008C2803"/>
    <w:rsid w:val="008C63A5"/>
    <w:rsid w:val="008D3D91"/>
    <w:rsid w:val="008D478A"/>
    <w:rsid w:val="008E6B3C"/>
    <w:rsid w:val="008F55D0"/>
    <w:rsid w:val="008F619F"/>
    <w:rsid w:val="008F785A"/>
    <w:rsid w:val="00914C1C"/>
    <w:rsid w:val="00925961"/>
    <w:rsid w:val="00926C5F"/>
    <w:rsid w:val="0094251B"/>
    <w:rsid w:val="009430D7"/>
    <w:rsid w:val="009446A9"/>
    <w:rsid w:val="009528A6"/>
    <w:rsid w:val="00955EB5"/>
    <w:rsid w:val="00962CF2"/>
    <w:rsid w:val="009645F0"/>
    <w:rsid w:val="0098152A"/>
    <w:rsid w:val="00994C60"/>
    <w:rsid w:val="009B3435"/>
    <w:rsid w:val="009B3C0E"/>
    <w:rsid w:val="009B5C9F"/>
    <w:rsid w:val="009B6E07"/>
    <w:rsid w:val="009C172C"/>
    <w:rsid w:val="009C3F1C"/>
    <w:rsid w:val="009D5555"/>
    <w:rsid w:val="009E5D06"/>
    <w:rsid w:val="009F16C8"/>
    <w:rsid w:val="009F5E63"/>
    <w:rsid w:val="009F61E3"/>
    <w:rsid w:val="00A00881"/>
    <w:rsid w:val="00A0121B"/>
    <w:rsid w:val="00A01E39"/>
    <w:rsid w:val="00A074B5"/>
    <w:rsid w:val="00A10A79"/>
    <w:rsid w:val="00A11B5A"/>
    <w:rsid w:val="00A201D3"/>
    <w:rsid w:val="00A244DA"/>
    <w:rsid w:val="00A25D98"/>
    <w:rsid w:val="00A30D94"/>
    <w:rsid w:val="00A35C87"/>
    <w:rsid w:val="00A564E3"/>
    <w:rsid w:val="00A621FF"/>
    <w:rsid w:val="00A65499"/>
    <w:rsid w:val="00A805E9"/>
    <w:rsid w:val="00A80A4C"/>
    <w:rsid w:val="00A81B68"/>
    <w:rsid w:val="00AA2FE2"/>
    <w:rsid w:val="00AA35D6"/>
    <w:rsid w:val="00AA43D7"/>
    <w:rsid w:val="00AB3AE6"/>
    <w:rsid w:val="00AB6869"/>
    <w:rsid w:val="00AC37F8"/>
    <w:rsid w:val="00AC39C0"/>
    <w:rsid w:val="00AD2F63"/>
    <w:rsid w:val="00AD39F2"/>
    <w:rsid w:val="00AD45DC"/>
    <w:rsid w:val="00B00C1B"/>
    <w:rsid w:val="00B0259B"/>
    <w:rsid w:val="00B03DB1"/>
    <w:rsid w:val="00B10D60"/>
    <w:rsid w:val="00B12360"/>
    <w:rsid w:val="00B2216C"/>
    <w:rsid w:val="00B23276"/>
    <w:rsid w:val="00B246D6"/>
    <w:rsid w:val="00B279E1"/>
    <w:rsid w:val="00B32E60"/>
    <w:rsid w:val="00B33BE9"/>
    <w:rsid w:val="00B33F8A"/>
    <w:rsid w:val="00B36BDF"/>
    <w:rsid w:val="00B43B3D"/>
    <w:rsid w:val="00B47E23"/>
    <w:rsid w:val="00B57125"/>
    <w:rsid w:val="00B60ED8"/>
    <w:rsid w:val="00B71958"/>
    <w:rsid w:val="00B7528A"/>
    <w:rsid w:val="00B85631"/>
    <w:rsid w:val="00B86843"/>
    <w:rsid w:val="00B95408"/>
    <w:rsid w:val="00BA0128"/>
    <w:rsid w:val="00BA016E"/>
    <w:rsid w:val="00BA0330"/>
    <w:rsid w:val="00BA3C9A"/>
    <w:rsid w:val="00BA6686"/>
    <w:rsid w:val="00BB03B0"/>
    <w:rsid w:val="00BB6267"/>
    <w:rsid w:val="00BC35B6"/>
    <w:rsid w:val="00BD0F8B"/>
    <w:rsid w:val="00BD7931"/>
    <w:rsid w:val="00BD7A02"/>
    <w:rsid w:val="00BD7C47"/>
    <w:rsid w:val="00BE25C1"/>
    <w:rsid w:val="00BE338A"/>
    <w:rsid w:val="00BE3435"/>
    <w:rsid w:val="00BE5627"/>
    <w:rsid w:val="00BF0ACA"/>
    <w:rsid w:val="00BF44FE"/>
    <w:rsid w:val="00BF4EE2"/>
    <w:rsid w:val="00BF5B15"/>
    <w:rsid w:val="00BF5EBB"/>
    <w:rsid w:val="00C03702"/>
    <w:rsid w:val="00C11543"/>
    <w:rsid w:val="00C13222"/>
    <w:rsid w:val="00C15AEB"/>
    <w:rsid w:val="00C20C7D"/>
    <w:rsid w:val="00C33503"/>
    <w:rsid w:val="00C401A9"/>
    <w:rsid w:val="00C41CFD"/>
    <w:rsid w:val="00C51476"/>
    <w:rsid w:val="00C57D4B"/>
    <w:rsid w:val="00C618A7"/>
    <w:rsid w:val="00C63BB6"/>
    <w:rsid w:val="00C651C8"/>
    <w:rsid w:val="00C66784"/>
    <w:rsid w:val="00C744FA"/>
    <w:rsid w:val="00C7536A"/>
    <w:rsid w:val="00C7670B"/>
    <w:rsid w:val="00C76FD4"/>
    <w:rsid w:val="00C77633"/>
    <w:rsid w:val="00C81939"/>
    <w:rsid w:val="00C8457D"/>
    <w:rsid w:val="00C87823"/>
    <w:rsid w:val="00C9454C"/>
    <w:rsid w:val="00C96C9D"/>
    <w:rsid w:val="00CA3B21"/>
    <w:rsid w:val="00CC013D"/>
    <w:rsid w:val="00CC5686"/>
    <w:rsid w:val="00CD1DB7"/>
    <w:rsid w:val="00CE6F09"/>
    <w:rsid w:val="00CF12B2"/>
    <w:rsid w:val="00D13014"/>
    <w:rsid w:val="00D14A00"/>
    <w:rsid w:val="00D20122"/>
    <w:rsid w:val="00D201BD"/>
    <w:rsid w:val="00D21529"/>
    <w:rsid w:val="00D312C2"/>
    <w:rsid w:val="00D33C19"/>
    <w:rsid w:val="00D34B05"/>
    <w:rsid w:val="00D35EA8"/>
    <w:rsid w:val="00D37AF2"/>
    <w:rsid w:val="00D438AC"/>
    <w:rsid w:val="00D44733"/>
    <w:rsid w:val="00D51FE0"/>
    <w:rsid w:val="00D536F0"/>
    <w:rsid w:val="00D542B7"/>
    <w:rsid w:val="00D5683B"/>
    <w:rsid w:val="00D56AF7"/>
    <w:rsid w:val="00D63AB4"/>
    <w:rsid w:val="00D70705"/>
    <w:rsid w:val="00D73D52"/>
    <w:rsid w:val="00D7679D"/>
    <w:rsid w:val="00D8060F"/>
    <w:rsid w:val="00D851D8"/>
    <w:rsid w:val="00D96FA8"/>
    <w:rsid w:val="00DA117D"/>
    <w:rsid w:val="00DA5D1B"/>
    <w:rsid w:val="00DC1666"/>
    <w:rsid w:val="00DC3B6F"/>
    <w:rsid w:val="00DC546C"/>
    <w:rsid w:val="00DC7AFF"/>
    <w:rsid w:val="00DF6121"/>
    <w:rsid w:val="00E13376"/>
    <w:rsid w:val="00E215AE"/>
    <w:rsid w:val="00E2699E"/>
    <w:rsid w:val="00E26D74"/>
    <w:rsid w:val="00E272A2"/>
    <w:rsid w:val="00E41B56"/>
    <w:rsid w:val="00E42E01"/>
    <w:rsid w:val="00E4516E"/>
    <w:rsid w:val="00E45AE3"/>
    <w:rsid w:val="00E47989"/>
    <w:rsid w:val="00E511AA"/>
    <w:rsid w:val="00E5751D"/>
    <w:rsid w:val="00E64FD2"/>
    <w:rsid w:val="00E70C15"/>
    <w:rsid w:val="00E74DA3"/>
    <w:rsid w:val="00E82DA0"/>
    <w:rsid w:val="00E9730B"/>
    <w:rsid w:val="00E97ABC"/>
    <w:rsid w:val="00EA6BB0"/>
    <w:rsid w:val="00EA7883"/>
    <w:rsid w:val="00EA7F55"/>
    <w:rsid w:val="00EB1EE1"/>
    <w:rsid w:val="00EC2EF9"/>
    <w:rsid w:val="00EC7DE0"/>
    <w:rsid w:val="00ED0B33"/>
    <w:rsid w:val="00ED46F4"/>
    <w:rsid w:val="00EE6509"/>
    <w:rsid w:val="00EE6EF5"/>
    <w:rsid w:val="00EF282F"/>
    <w:rsid w:val="00EF40A7"/>
    <w:rsid w:val="00EF5801"/>
    <w:rsid w:val="00EF6455"/>
    <w:rsid w:val="00EF78D8"/>
    <w:rsid w:val="00F00C6A"/>
    <w:rsid w:val="00F0581E"/>
    <w:rsid w:val="00F06E0F"/>
    <w:rsid w:val="00F07C10"/>
    <w:rsid w:val="00F1662B"/>
    <w:rsid w:val="00F17088"/>
    <w:rsid w:val="00F24237"/>
    <w:rsid w:val="00F265FD"/>
    <w:rsid w:val="00F27EDA"/>
    <w:rsid w:val="00F31A4D"/>
    <w:rsid w:val="00F33674"/>
    <w:rsid w:val="00F341F2"/>
    <w:rsid w:val="00F4072D"/>
    <w:rsid w:val="00F416FE"/>
    <w:rsid w:val="00F41DD7"/>
    <w:rsid w:val="00F437CF"/>
    <w:rsid w:val="00F47332"/>
    <w:rsid w:val="00F5212E"/>
    <w:rsid w:val="00F53E52"/>
    <w:rsid w:val="00F67928"/>
    <w:rsid w:val="00F67F32"/>
    <w:rsid w:val="00F73F2E"/>
    <w:rsid w:val="00F846E6"/>
    <w:rsid w:val="00F85577"/>
    <w:rsid w:val="00F910B1"/>
    <w:rsid w:val="00F9542D"/>
    <w:rsid w:val="00FB191B"/>
    <w:rsid w:val="00FB6A82"/>
    <w:rsid w:val="00FB6F51"/>
    <w:rsid w:val="00FB7946"/>
    <w:rsid w:val="00FC1741"/>
    <w:rsid w:val="00FD61EB"/>
    <w:rsid w:val="00FE49FE"/>
    <w:rsid w:val="00FE4F86"/>
    <w:rsid w:val="00FE54F3"/>
    <w:rsid w:val="00FF2B0E"/>
    <w:rsid w:val="00FF68F5"/>
    <w:rsid w:val="00FF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B8490E"/>
  <w15:docId w15:val="{88827AEF-33A4-46C7-A4B9-05CAA286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basedOn w:val="a0"/>
    <w:uiPriority w:val="22"/>
    <w:qFormat/>
    <w:rsid w:val="00157972"/>
    <w:rPr>
      <w:b/>
      <w:bCs/>
    </w:rPr>
  </w:style>
  <w:style w:type="character" w:customStyle="1" w:styleId="blk">
    <w:name w:val="blk"/>
    <w:basedOn w:val="a0"/>
    <w:rsid w:val="00A81B68"/>
  </w:style>
  <w:style w:type="paragraph" w:customStyle="1" w:styleId="Standard">
    <w:name w:val="Standard"/>
    <w:rsid w:val="008205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hitekt-oskol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ko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E7DC8-EE30-4990-9DE1-9130AACA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2019-06-06T07:47:00Z</cp:lastPrinted>
  <dcterms:created xsi:type="dcterms:W3CDTF">2019-06-05T10:53:00Z</dcterms:created>
  <dcterms:modified xsi:type="dcterms:W3CDTF">2019-06-06T10:09:00Z</dcterms:modified>
</cp:coreProperties>
</file>